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A4" w:rsidRPr="00692678" w:rsidRDefault="00DA0835" w:rsidP="00575DF4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                            </w:t>
      </w:r>
      <w:r w:rsidR="00575DF4">
        <w:rPr>
          <w:rFonts w:ascii="Arial" w:hAnsi="Arial" w:cs="Arial"/>
          <w:sz w:val="28"/>
          <w:szCs w:val="28"/>
        </w:rPr>
        <w:t xml:space="preserve">    </w:t>
      </w:r>
      <w:r w:rsidR="005F5CC8">
        <w:rPr>
          <w:rFonts w:ascii="Arial" w:hAnsi="Arial" w:cs="Arial"/>
          <w:sz w:val="28"/>
          <w:szCs w:val="28"/>
          <w:lang w:val="mn-MN"/>
        </w:rPr>
        <w:t>Жуулчин говь ХК-ийн 2018</w:t>
      </w:r>
      <w:r w:rsidR="005821D8" w:rsidRPr="00692678">
        <w:rPr>
          <w:rFonts w:ascii="Arial" w:hAnsi="Arial" w:cs="Arial"/>
          <w:sz w:val="28"/>
          <w:szCs w:val="28"/>
          <w:lang w:val="mn-MN"/>
        </w:rPr>
        <w:t xml:space="preserve"> оны</w:t>
      </w:r>
    </w:p>
    <w:p w:rsidR="005821D8" w:rsidRPr="00692678" w:rsidRDefault="005821D8" w:rsidP="006711A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692678">
        <w:rPr>
          <w:rFonts w:ascii="Arial" w:hAnsi="Arial" w:cs="Arial"/>
          <w:sz w:val="28"/>
          <w:szCs w:val="28"/>
          <w:lang w:val="mn-MN"/>
        </w:rPr>
        <w:t xml:space="preserve"> үйл ажиллагааны тайлан</w:t>
      </w:r>
    </w:p>
    <w:p w:rsidR="006711A4" w:rsidRPr="00692678" w:rsidRDefault="006711A4" w:rsidP="006711A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465C12" w:rsidRDefault="005821D8" w:rsidP="004A29E2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2678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692678">
        <w:rPr>
          <w:rFonts w:ascii="Arial" w:hAnsi="Arial" w:cs="Arial"/>
          <w:sz w:val="24"/>
          <w:szCs w:val="24"/>
          <w:lang w:val="mn-MN"/>
        </w:rPr>
        <w:tab/>
      </w:r>
      <w:r w:rsidR="005F5CC8">
        <w:rPr>
          <w:rFonts w:ascii="Arial" w:hAnsi="Arial" w:cs="Arial"/>
          <w:sz w:val="24"/>
          <w:szCs w:val="24"/>
        </w:rPr>
        <w:t>2018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 онд </w:t>
      </w:r>
      <w:r w:rsidR="00B80C4B" w:rsidRPr="00692678">
        <w:rPr>
          <w:rFonts w:ascii="Arial" w:hAnsi="Arial" w:cs="Arial"/>
          <w:sz w:val="24"/>
          <w:szCs w:val="24"/>
        </w:rPr>
        <w:t xml:space="preserve"> 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Жуулчин говь ХК нь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Жуулчин </w:t>
      </w:r>
      <w:r w:rsidR="000B145A">
        <w:rPr>
          <w:rFonts w:ascii="Arial" w:hAnsi="Arial" w:cs="Arial"/>
          <w:sz w:val="24"/>
          <w:szCs w:val="24"/>
          <w:lang w:val="mn-MN"/>
        </w:rPr>
        <w:t xml:space="preserve">хүлээн авах бэлтгэл ажлаа  2018 оны 05-р сарын 06-ноос эхэлж  улмаар 2018 оны 5 сарын 30-наас </w:t>
      </w:r>
      <w:r w:rsidR="00B80C4B" w:rsidRPr="00692678">
        <w:rPr>
          <w:rFonts w:ascii="Arial" w:hAnsi="Arial" w:cs="Arial"/>
          <w:sz w:val="24"/>
          <w:szCs w:val="24"/>
          <w:lang w:val="mn-MN"/>
        </w:rPr>
        <w:t>2017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оны 10</w:t>
      </w:r>
      <w:r w:rsidR="00B80C4B" w:rsidRPr="00692678">
        <w:rPr>
          <w:rFonts w:ascii="Arial" w:hAnsi="Arial" w:cs="Arial"/>
          <w:sz w:val="24"/>
          <w:szCs w:val="24"/>
          <w:lang w:val="mn-MN"/>
        </w:rPr>
        <w:t>-р</w:t>
      </w:r>
      <w:r w:rsidR="000B145A">
        <w:rPr>
          <w:rFonts w:ascii="Arial" w:hAnsi="Arial" w:cs="Arial"/>
          <w:sz w:val="24"/>
          <w:szCs w:val="24"/>
          <w:lang w:val="mn-MN"/>
        </w:rPr>
        <w:t xml:space="preserve"> сарын 05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-ны өдрийг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хүртэл</w:t>
      </w:r>
      <w:r w:rsidR="00B80C4B" w:rsidRPr="00692678">
        <w:rPr>
          <w:rFonts w:ascii="Arial" w:hAnsi="Arial" w:cs="Arial"/>
          <w:sz w:val="24"/>
          <w:szCs w:val="24"/>
          <w:lang w:val="mn-MN"/>
        </w:rPr>
        <w:t xml:space="preserve"> жуулчин хүлээн авч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ажиллалаа.</w:t>
      </w:r>
    </w:p>
    <w:p w:rsidR="0061303A" w:rsidRPr="0061303A" w:rsidRDefault="0061303A" w:rsidP="003D4BC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Тайлант жилд б</w:t>
      </w:r>
      <w:r w:rsidR="0053033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айнгын ажлын байрны 4, гэрээт 23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ажиллагсадтай ажилласан байна. </w:t>
      </w:r>
      <w:r w:rsidR="003D4BC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Үүнд:  Байнгын                                        Гэрээт</w:t>
      </w:r>
    </w:p>
    <w:p w:rsidR="0061303A" w:rsidRPr="0061303A" w:rsidRDefault="0061303A" w:rsidP="0061303A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1. Захирал          -------1                          1. Тогооч    --- 2</w:t>
      </w:r>
    </w:p>
    <w:p w:rsidR="0061303A" w:rsidRPr="0061303A" w:rsidRDefault="0061303A" w:rsidP="0061303A">
      <w:pPr>
        <w:shd w:val="clear" w:color="auto" w:fill="FFFFFF"/>
        <w:tabs>
          <w:tab w:val="left" w:pos="4605"/>
        </w:tabs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2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 Нягтлан           ........1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 xml:space="preserve">          2. Менежэр    1</w:t>
      </w:r>
    </w:p>
    <w:p w:rsidR="0061303A" w:rsidRPr="0061303A" w:rsidRDefault="0061303A" w:rsidP="0061303A">
      <w:pPr>
        <w:shd w:val="clear" w:color="auto" w:fill="FFFFFF"/>
        <w:tabs>
          <w:tab w:val="center" w:pos="5233"/>
          <w:tab w:val="left" w:pos="6870"/>
        </w:tabs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3. Жолооч           ------ 1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 xml:space="preserve">                3. Нярав  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>1</w:t>
      </w:r>
    </w:p>
    <w:p w:rsidR="0061303A" w:rsidRPr="0061303A" w:rsidRDefault="0061303A" w:rsidP="0061303A">
      <w:pPr>
        <w:shd w:val="clear" w:color="auto" w:fill="FFFFFF"/>
        <w:tabs>
          <w:tab w:val="center" w:pos="5233"/>
        </w:tabs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4. Манаач           ------- 2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 xml:space="preserve">                           4. Үйлчилгээний ажилтан  23</w:t>
      </w:r>
    </w:p>
    <w:p w:rsidR="00465C12" w:rsidRPr="0061303A" w:rsidRDefault="0061303A" w:rsidP="004A29E2">
      <w:pPr>
        <w:shd w:val="clear" w:color="auto" w:fill="FFFFFF"/>
        <w:tabs>
          <w:tab w:val="center" w:pos="5233"/>
        </w:tabs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                       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/5сараас 10сар хүртэл орж гарсан/</w:t>
      </w:r>
    </w:p>
    <w:p w:rsidR="004A29E2" w:rsidRDefault="0061303A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</w:t>
      </w:r>
      <w:r w:rsidR="0053033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Тайлант онд  ЖГ-1 бааз гадаадын 398   дотоодын  233, ЖГ-2 бааз гадаадын  896  дотоодын 312 нийт гадаадын 1294, дотоодын 545 жуулчин амрагч  хүлээн авлаа. </w:t>
      </w:r>
    </w:p>
    <w:p w:rsidR="00DA0835" w:rsidRPr="004A29E2" w:rsidRDefault="0061303A" w:rsidP="00E83175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DA0835" w:rsidRPr="001777B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2018 онд  </w:t>
      </w:r>
      <w:r w:rsidR="003E3157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нийт </w:t>
      </w:r>
      <w:r w:rsidR="00E8317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157.234.460.65</w:t>
      </w:r>
      <w:r w:rsidR="002611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/</w:t>
      </w:r>
      <w:r w:rsidR="00E83175" w:rsidRPr="00E8317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E8317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Нэг зуун тавин долоон сая хоёр зуун гучин дөрвөн мянга  тавин  дөрвөн зуун жаран төгрөг жаран таван мөнгө </w:t>
      </w:r>
      <w:r w:rsidR="002611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/</w:t>
      </w:r>
      <w:r w:rsidR="00DA0835" w:rsidRPr="001777B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төгрөг</w:t>
      </w:r>
      <w:r w:rsidR="00FE355C" w:rsidRPr="001777B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ийн</w:t>
      </w:r>
      <w:r w:rsidR="006834A7" w:rsidRPr="001777B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борлуулалтын </w:t>
      </w:r>
      <w:r w:rsidR="00FD01F6" w:rsidRPr="001777B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о</w:t>
      </w:r>
      <w:r w:rsidR="00E8317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рлоготой ажиллалаа              </w:t>
      </w:r>
      <w:r w:rsidR="004A29E2">
        <w:rPr>
          <w:rFonts w:ascii="Arial" w:eastAsia="Times New Roman" w:hAnsi="Arial" w:cs="Arial"/>
          <w:color w:val="000000" w:themeColor="text1"/>
          <w:lang w:val="mn-MN"/>
        </w:rPr>
        <w:t>Хүснэгт№1</w:t>
      </w:r>
      <w:r w:rsidR="00FD01F6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33"/>
        <w:gridCol w:w="1519"/>
        <w:gridCol w:w="1770"/>
        <w:gridCol w:w="1463"/>
        <w:gridCol w:w="1646"/>
        <w:gridCol w:w="1618"/>
        <w:gridCol w:w="1729"/>
      </w:tblGrid>
      <w:tr w:rsidR="00444B76" w:rsidRPr="00390DAC" w:rsidTr="00E305E4">
        <w:tc>
          <w:tcPr>
            <w:tcW w:w="556" w:type="dxa"/>
          </w:tcPr>
          <w:p w:rsidR="00DA0835" w:rsidRPr="00390DAC" w:rsidRDefault="00DA0835" w:rsidP="0022422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521" w:type="dxa"/>
          </w:tcPr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6E24BF" w:rsidRDefault="00DA0835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Орлогын   төрөл</w:t>
            </w:r>
          </w:p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88" w:type="dxa"/>
          </w:tcPr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6E24BF" w:rsidRDefault="00DA0835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Харилцахаар</w:t>
            </w:r>
          </w:p>
          <w:p w:rsidR="00465C12" w:rsidRPr="006E24BF" w:rsidRDefault="00465C12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78" w:type="dxa"/>
          </w:tcPr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6E24BF" w:rsidRDefault="00DA0835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ЖГ-1ийн</w:t>
            </w:r>
          </w:p>
          <w:p w:rsidR="00DA0835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К</w:t>
            </w:r>
            <w:r w:rsidR="00DA0835"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ассаар</w:t>
            </w:r>
          </w:p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1010</w:t>
            </w:r>
          </w:p>
        </w:tc>
        <w:tc>
          <w:tcPr>
            <w:tcW w:w="1683" w:type="dxa"/>
          </w:tcPr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6E24BF" w:rsidRDefault="00DA0835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ЖГ-2-ын</w:t>
            </w:r>
          </w:p>
          <w:p w:rsidR="00DA0835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К</w:t>
            </w:r>
            <w:r w:rsidR="00DA0835"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ассаар</w:t>
            </w:r>
          </w:p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1011</w:t>
            </w:r>
          </w:p>
        </w:tc>
        <w:tc>
          <w:tcPr>
            <w:tcW w:w="1523" w:type="dxa"/>
          </w:tcPr>
          <w:p w:rsidR="00DA0835" w:rsidRPr="006E24BF" w:rsidRDefault="00203F37" w:rsidP="00203F3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="00DA0835"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Хотын </w:t>
            </w: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="00DA0835"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төгрөгийн</w:t>
            </w:r>
          </w:p>
          <w:p w:rsidR="00DA0835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К</w:t>
            </w:r>
            <w:r w:rsidR="00DA0835"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ассаар</w:t>
            </w:r>
          </w:p>
          <w:p w:rsidR="00203F37" w:rsidRPr="006E24BF" w:rsidRDefault="00203F37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1001</w:t>
            </w:r>
          </w:p>
        </w:tc>
        <w:tc>
          <w:tcPr>
            <w:tcW w:w="1729" w:type="dxa"/>
          </w:tcPr>
          <w:p w:rsidR="00DA0835" w:rsidRPr="006E24BF" w:rsidRDefault="00DA0835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E24B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Нийт дүн:</w:t>
            </w:r>
          </w:p>
        </w:tc>
      </w:tr>
      <w:tr w:rsidR="00444B76" w:rsidRPr="00390DAC" w:rsidTr="00E305E4">
        <w:tc>
          <w:tcPr>
            <w:tcW w:w="556" w:type="dxa"/>
          </w:tcPr>
          <w:p w:rsidR="00DA0835" w:rsidRPr="00390DAC" w:rsidRDefault="00DA0835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390DAC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521" w:type="dxa"/>
          </w:tcPr>
          <w:p w:rsidR="00DA0835" w:rsidRDefault="00DA0835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Үйлчилгээний ний орлого</w:t>
            </w:r>
            <w:r w:rsidR="00465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ХХБанкаар </w:t>
            </w:r>
          </w:p>
          <w:p w:rsidR="00465C12" w:rsidRPr="001A4EE1" w:rsidRDefault="00465C12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88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1A4EE1" w:rsidRDefault="00501A6C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23,742.000.00</w:t>
            </w:r>
            <w:r w:rsidR="00DA0835"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₮</w:t>
            </w:r>
          </w:p>
        </w:tc>
        <w:tc>
          <w:tcPr>
            <w:tcW w:w="1478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1A4EE1" w:rsidRDefault="008559CA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32,44</w:t>
            </w:r>
            <w:r w:rsidR="00444B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6.000</w:t>
            </w:r>
            <w:r w:rsidR="00DA0835"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683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1A4EE1" w:rsidRDefault="00FE355C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46,118.000</w:t>
            </w:r>
            <w:r w:rsidR="00DA0835"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523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1A4EE1" w:rsidRDefault="00EC47A0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16,541</w:t>
            </w:r>
            <w:r w:rsidR="002B1A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.000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.00</w:t>
            </w:r>
            <w:r w:rsidR="00DA0835"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729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1A4EE1" w:rsidRDefault="00501A6C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118,847.000.00</w:t>
            </w:r>
            <w:r w:rsidR="00DA0835"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</w:tr>
      <w:tr w:rsidR="00465C12" w:rsidRPr="00390DAC" w:rsidTr="00501A6C">
        <w:trPr>
          <w:trHeight w:val="782"/>
        </w:trPr>
        <w:tc>
          <w:tcPr>
            <w:tcW w:w="556" w:type="dxa"/>
          </w:tcPr>
          <w:p w:rsidR="00465C12" w:rsidRPr="00390DAC" w:rsidRDefault="00465C12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1521" w:type="dxa"/>
          </w:tcPr>
          <w:p w:rsidR="00465C12" w:rsidRDefault="00465C12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Үйлчилгээний орлого Капитрон </w:t>
            </w:r>
          </w:p>
          <w:p w:rsidR="00465C12" w:rsidRPr="001A4EE1" w:rsidRDefault="00465C12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88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465C12" w:rsidRPr="001A4EE1" w:rsidRDefault="00E305E4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25,31</w:t>
            </w:r>
            <w:r w:rsidR="00FE35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6.500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.00</w:t>
            </w:r>
            <w:r w:rsidR="00465C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478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83" w:type="dxa"/>
          </w:tcPr>
          <w:p w:rsidR="00465C12" w:rsidRDefault="00465C12" w:rsidP="002242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523" w:type="dxa"/>
          </w:tcPr>
          <w:p w:rsidR="00465C12" w:rsidRPr="001A4EE1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29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2B1A03" w:rsidRDefault="00E305E4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25,31</w:t>
            </w:r>
            <w:r w:rsidR="002B1A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6.500</w:t>
            </w:r>
            <w:r w:rsidR="00BE52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.00</w:t>
            </w:r>
            <w:r w:rsidR="002B1A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</w:tr>
      <w:tr w:rsidR="00444B76" w:rsidRPr="00390DAC" w:rsidTr="00E305E4">
        <w:trPr>
          <w:trHeight w:val="692"/>
        </w:trPr>
        <w:tc>
          <w:tcPr>
            <w:tcW w:w="556" w:type="dxa"/>
          </w:tcPr>
          <w:p w:rsidR="00DA0835" w:rsidRPr="00390DAC" w:rsidRDefault="00C65A4A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1521" w:type="dxa"/>
          </w:tcPr>
          <w:p w:rsidR="00465C12" w:rsidRPr="001A4EE1" w:rsidRDefault="00DA0835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Буфетны орлого</w:t>
            </w:r>
          </w:p>
        </w:tc>
        <w:tc>
          <w:tcPr>
            <w:tcW w:w="1788" w:type="dxa"/>
          </w:tcPr>
          <w:p w:rsidR="00DA0835" w:rsidRPr="001A4EE1" w:rsidRDefault="00DA0835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78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1A4EE1" w:rsidRDefault="002B1A03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2,598.500</w:t>
            </w:r>
            <w:r w:rsidR="00DA0835"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683" w:type="dxa"/>
          </w:tcPr>
          <w:p w:rsidR="00465C12" w:rsidRDefault="005C634F" w:rsidP="002242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</w:t>
            </w:r>
          </w:p>
          <w:p w:rsidR="00DA0835" w:rsidRPr="001A4EE1" w:rsidRDefault="00C9114E" w:rsidP="002242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</w:t>
            </w:r>
            <w:r w:rsidR="00FE35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9,596.000</w:t>
            </w:r>
            <w:r w:rsidR="00DA0835" w:rsidRPr="001A4E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523" w:type="dxa"/>
          </w:tcPr>
          <w:p w:rsidR="00DA0835" w:rsidRDefault="00DA0835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EC47A0" w:rsidRPr="001A4EE1" w:rsidRDefault="00EC47A0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212.000.00₮</w:t>
            </w:r>
          </w:p>
        </w:tc>
        <w:tc>
          <w:tcPr>
            <w:tcW w:w="1729" w:type="dxa"/>
          </w:tcPr>
          <w:p w:rsidR="00465C12" w:rsidRDefault="00465C12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1A4EE1" w:rsidRDefault="000D10D1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12,406</w:t>
            </w:r>
            <w:r w:rsidR="00444B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.500</w:t>
            </w:r>
            <w:r w:rsidR="00BE52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.00</w:t>
            </w:r>
            <w:r w:rsidR="00DA08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</w:tr>
      <w:tr w:rsidR="00C65A4A" w:rsidRPr="00390DAC" w:rsidTr="00E305E4">
        <w:tc>
          <w:tcPr>
            <w:tcW w:w="556" w:type="dxa"/>
          </w:tcPr>
          <w:p w:rsidR="00C65A4A" w:rsidRDefault="00C65A4A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4</w:t>
            </w:r>
          </w:p>
        </w:tc>
        <w:tc>
          <w:tcPr>
            <w:tcW w:w="1521" w:type="dxa"/>
          </w:tcPr>
          <w:p w:rsidR="00C65A4A" w:rsidRPr="00501A6C" w:rsidRDefault="00070D63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501A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Цахилгаан</w:t>
            </w:r>
            <w:r w:rsidR="00501A6C" w:rsidRPr="00501A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ы</w:t>
            </w:r>
            <w:r w:rsidRPr="00501A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:rsidR="00C65A4A" w:rsidRPr="00501A6C" w:rsidRDefault="00C65A4A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501A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орлого</w:t>
            </w:r>
          </w:p>
        </w:tc>
        <w:tc>
          <w:tcPr>
            <w:tcW w:w="1788" w:type="dxa"/>
          </w:tcPr>
          <w:p w:rsidR="00C65A4A" w:rsidRPr="00501A6C" w:rsidRDefault="00501A6C" w:rsidP="00501A6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</w:t>
            </w:r>
            <w:r w:rsidRPr="00501A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664,460.65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478" w:type="dxa"/>
          </w:tcPr>
          <w:p w:rsidR="00C65A4A" w:rsidRPr="00501A6C" w:rsidRDefault="00C65A4A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83" w:type="dxa"/>
          </w:tcPr>
          <w:p w:rsidR="00C65A4A" w:rsidRPr="00501A6C" w:rsidRDefault="00C65A4A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523" w:type="dxa"/>
          </w:tcPr>
          <w:p w:rsidR="00C65A4A" w:rsidRPr="00501A6C" w:rsidRDefault="00C65A4A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29" w:type="dxa"/>
          </w:tcPr>
          <w:p w:rsidR="00C65A4A" w:rsidRPr="00501A6C" w:rsidRDefault="00501A6C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664,460.65₮</w:t>
            </w:r>
          </w:p>
        </w:tc>
      </w:tr>
      <w:tr w:rsidR="00444B76" w:rsidRPr="00390DAC" w:rsidTr="00E305E4">
        <w:tc>
          <w:tcPr>
            <w:tcW w:w="556" w:type="dxa"/>
          </w:tcPr>
          <w:p w:rsidR="00465C12" w:rsidRDefault="00465C12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  <w:p w:rsidR="00DA0835" w:rsidRPr="00390DAC" w:rsidRDefault="00DA0835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1521" w:type="dxa"/>
          </w:tcPr>
          <w:p w:rsidR="00465C12" w:rsidRPr="004A29E2" w:rsidRDefault="00465C12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4A29E2" w:rsidRDefault="006A5D65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Нийт дүн</w:t>
            </w:r>
          </w:p>
          <w:p w:rsidR="00465C12" w:rsidRPr="004A29E2" w:rsidRDefault="00465C12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88" w:type="dxa"/>
          </w:tcPr>
          <w:p w:rsidR="00DA0835" w:rsidRPr="004A29E2" w:rsidRDefault="00DA0835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4A29E2" w:rsidRDefault="00E305E4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49,722.960.65</w:t>
            </w:r>
            <w:r w:rsidR="00193B2A"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478" w:type="dxa"/>
          </w:tcPr>
          <w:p w:rsidR="00465C12" w:rsidRPr="004A29E2" w:rsidRDefault="00465C12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4A29E2" w:rsidRDefault="008559CA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35,04</w:t>
            </w:r>
            <w:r w:rsidR="00444B76"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4.500</w:t>
            </w:r>
            <w:r w:rsidR="005C634F"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683" w:type="dxa"/>
          </w:tcPr>
          <w:p w:rsidR="00465C12" w:rsidRPr="004A29E2" w:rsidRDefault="00465C12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4A29E2" w:rsidRDefault="001E2F98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55,714.000</w:t>
            </w:r>
            <w:r w:rsidR="00DA0835"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  <w:tc>
          <w:tcPr>
            <w:tcW w:w="1523" w:type="dxa"/>
          </w:tcPr>
          <w:p w:rsidR="00DA0835" w:rsidRPr="004A29E2" w:rsidRDefault="00DA0835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2B1A03" w:rsidRPr="004A29E2" w:rsidRDefault="002B1A03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16,753.000₮</w:t>
            </w:r>
          </w:p>
        </w:tc>
        <w:tc>
          <w:tcPr>
            <w:tcW w:w="1729" w:type="dxa"/>
          </w:tcPr>
          <w:p w:rsidR="002B1A03" w:rsidRPr="004A29E2" w:rsidRDefault="002B1A03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  <w:p w:rsidR="00DA0835" w:rsidRPr="004A29E2" w:rsidRDefault="008B299C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157,234</w:t>
            </w:r>
            <w:r w:rsidR="00BE52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.460.65</w:t>
            </w:r>
            <w:r w:rsidR="00DA0835" w:rsidRPr="004A29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  <w:t>₮</w:t>
            </w:r>
          </w:p>
        </w:tc>
      </w:tr>
    </w:tbl>
    <w:p w:rsidR="00D129B8" w:rsidRDefault="00BE5F9B" w:rsidP="00B43D9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 </w:t>
      </w:r>
    </w:p>
    <w:p w:rsidR="00FD01F6" w:rsidRPr="00B43D97" w:rsidRDefault="001E642A" w:rsidP="00B43D9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B43D97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lastRenderedPageBreak/>
        <w:t>Хүснэгт №1</w:t>
      </w:r>
      <w:r w:rsidR="00FD01F6" w:rsidRPr="00B43D97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: Татварын байгууллагад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4500"/>
        <w:gridCol w:w="2047"/>
      </w:tblGrid>
      <w:tr w:rsidR="00FD01F6" w:rsidRPr="00BE5F9B" w:rsidTr="004638A1">
        <w:tc>
          <w:tcPr>
            <w:tcW w:w="990" w:type="dxa"/>
            <w:tcBorders>
              <w:top w:val="single" w:sz="4" w:space="0" w:color="auto"/>
            </w:tcBorders>
          </w:tcPr>
          <w:p w:rsidR="00FD01F6" w:rsidRPr="00BE5F9B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Татварын төрөл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FD01F6" w:rsidRPr="00BE5F9B" w:rsidRDefault="00FD01F6" w:rsidP="0022422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Дүн</w:t>
            </w:r>
          </w:p>
        </w:tc>
      </w:tr>
      <w:tr w:rsidR="00FD01F6" w:rsidRPr="00BE5F9B" w:rsidTr="004638A1">
        <w:tc>
          <w:tcPr>
            <w:tcW w:w="990" w:type="dxa"/>
            <w:tcBorders>
              <w:top w:val="single" w:sz="4" w:space="0" w:color="auto"/>
            </w:tcBorders>
          </w:tcPr>
          <w:p w:rsidR="00FD01F6" w:rsidRPr="00BE5F9B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НӨАТатварт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FD01F6" w:rsidRPr="00BE5F9B" w:rsidRDefault="004638A1" w:rsidP="0022422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</w:t>
            </w:r>
            <w:r w:rsidR="00C558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6,527.420</w:t>
            </w:r>
            <w:r w:rsidR="00B26C38"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4638A1">
        <w:tc>
          <w:tcPr>
            <w:tcW w:w="990" w:type="dxa"/>
          </w:tcPr>
          <w:p w:rsidR="00FD01F6" w:rsidRPr="00BE5F9B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450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ХАОАТ</w:t>
            </w:r>
          </w:p>
        </w:tc>
        <w:tc>
          <w:tcPr>
            <w:tcW w:w="2047" w:type="dxa"/>
          </w:tcPr>
          <w:p w:rsidR="00FD01F6" w:rsidRPr="00BE5F9B" w:rsidRDefault="00FD01F6" w:rsidP="0022422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</w:t>
            </w:r>
            <w:r w:rsidR="004638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2,985.946.60</w:t>
            </w:r>
            <w:r w:rsidR="00B26C38"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52179A" w:rsidRPr="00BE5F9B" w:rsidTr="004638A1">
        <w:tc>
          <w:tcPr>
            <w:tcW w:w="990" w:type="dxa"/>
          </w:tcPr>
          <w:p w:rsidR="0052179A" w:rsidRPr="00BE5F9B" w:rsidRDefault="00CD63DC" w:rsidP="0052179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4500" w:type="dxa"/>
          </w:tcPr>
          <w:p w:rsidR="0052179A" w:rsidRPr="00BE5F9B" w:rsidRDefault="004638A1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ААНОАтатварт</w:t>
            </w:r>
          </w:p>
        </w:tc>
        <w:tc>
          <w:tcPr>
            <w:tcW w:w="2047" w:type="dxa"/>
          </w:tcPr>
          <w:p w:rsidR="0052179A" w:rsidRPr="00BE5F9B" w:rsidRDefault="004638A1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="0052179A"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0.000₮</w:t>
            </w:r>
          </w:p>
        </w:tc>
      </w:tr>
      <w:tr w:rsidR="00FD01F6" w:rsidRPr="00BE5F9B" w:rsidTr="004638A1">
        <w:tc>
          <w:tcPr>
            <w:tcW w:w="99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val="mn-MN"/>
              </w:rPr>
              <w:t xml:space="preserve">  Нийт дүн:</w:t>
            </w:r>
          </w:p>
        </w:tc>
        <w:tc>
          <w:tcPr>
            <w:tcW w:w="2047" w:type="dxa"/>
          </w:tcPr>
          <w:p w:rsidR="00FD01F6" w:rsidRPr="00BE5F9B" w:rsidRDefault="00913C13" w:rsidP="0022422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9,52</w:t>
            </w:r>
            <w:r w:rsidR="001B45A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3.3</w:t>
            </w:r>
            <w:r w:rsidR="00CD63D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66.60</w:t>
            </w:r>
            <w:r w:rsidR="00FD01F6"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</w:tbl>
    <w:p w:rsidR="00197D14" w:rsidRDefault="00FD01F6" w:rsidP="00B43D9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BE5F9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</w:t>
      </w:r>
    </w:p>
    <w:p w:rsidR="00FD01F6" w:rsidRPr="00B43D97" w:rsidRDefault="00197D14" w:rsidP="00B43D9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</w:t>
      </w:r>
      <w:r w:rsidR="00FD01F6" w:rsidRPr="00BE5F9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E642A" w:rsidRPr="00B43D97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Хүснэгт №2</w:t>
      </w:r>
      <w:r w:rsidR="00FD01F6" w:rsidRPr="00B43D97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: Үйл ажиллагааны зардалд</w:t>
      </w:r>
    </w:p>
    <w:tbl>
      <w:tblPr>
        <w:tblStyle w:val="TableGrid"/>
        <w:tblW w:w="0" w:type="auto"/>
        <w:tblInd w:w="453" w:type="dxa"/>
        <w:tblLook w:val="04A0" w:firstRow="1" w:lastRow="0" w:firstColumn="1" w:lastColumn="0" w:noHBand="0" w:noVBand="1"/>
      </w:tblPr>
      <w:tblGrid>
        <w:gridCol w:w="990"/>
        <w:gridCol w:w="4050"/>
        <w:gridCol w:w="2340"/>
      </w:tblGrid>
      <w:tr w:rsidR="00FD01F6" w:rsidRPr="00BE5F9B" w:rsidTr="00F77673">
        <w:tc>
          <w:tcPr>
            <w:tcW w:w="990" w:type="dxa"/>
          </w:tcPr>
          <w:p w:rsidR="00FD01F6" w:rsidRPr="00BE5F9B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Нэр төрөл</w:t>
            </w:r>
          </w:p>
        </w:tc>
        <w:tc>
          <w:tcPr>
            <w:tcW w:w="2340" w:type="dxa"/>
          </w:tcPr>
          <w:p w:rsidR="00FD01F6" w:rsidRPr="00BE5F9B" w:rsidRDefault="00FD01F6" w:rsidP="0022422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Дүн</w:t>
            </w:r>
          </w:p>
        </w:tc>
      </w:tr>
      <w:tr w:rsidR="001B1D19" w:rsidRPr="00BE5F9B" w:rsidTr="00F77673">
        <w:tc>
          <w:tcPr>
            <w:tcW w:w="990" w:type="dxa"/>
          </w:tcPr>
          <w:p w:rsidR="001B1D19" w:rsidRPr="00BE5F9B" w:rsidRDefault="001B1D19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4050" w:type="dxa"/>
          </w:tcPr>
          <w:p w:rsidR="001B1D19" w:rsidRPr="00BE5F9B" w:rsidRDefault="001B1D19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НДШимтгэл</w:t>
            </w:r>
          </w:p>
        </w:tc>
        <w:tc>
          <w:tcPr>
            <w:tcW w:w="2340" w:type="dxa"/>
          </w:tcPr>
          <w:p w:rsidR="001B1D19" w:rsidRPr="00DE079A" w:rsidRDefault="001B1D19" w:rsidP="0022422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4,679.666,83₮</w:t>
            </w:r>
          </w:p>
        </w:tc>
      </w:tr>
      <w:tr w:rsidR="00FD01F6" w:rsidRPr="00BE5F9B" w:rsidTr="00F77673">
        <w:tc>
          <w:tcPr>
            <w:tcW w:w="990" w:type="dxa"/>
          </w:tcPr>
          <w:p w:rsidR="00FD01F6" w:rsidRPr="00BE5F9B" w:rsidRDefault="001B1D19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Түүхий эд материалын зардалд</w:t>
            </w:r>
          </w:p>
        </w:tc>
        <w:tc>
          <w:tcPr>
            <w:tcW w:w="2340" w:type="dxa"/>
          </w:tcPr>
          <w:p w:rsidR="00FD01F6" w:rsidRPr="00DE079A" w:rsidRDefault="00643967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40,967.366.07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9A088F" w:rsidRPr="00BE5F9B" w:rsidTr="00F77673">
        <w:tc>
          <w:tcPr>
            <w:tcW w:w="990" w:type="dxa"/>
          </w:tcPr>
          <w:p w:rsidR="009A088F" w:rsidRDefault="009A088F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4050" w:type="dxa"/>
          </w:tcPr>
          <w:p w:rsidR="009A088F" w:rsidRDefault="001B45AE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Албан татвар , төлбөр хураамж</w:t>
            </w:r>
          </w:p>
          <w:p w:rsidR="001B45AE" w:rsidRPr="00BE5F9B" w:rsidRDefault="001B45AE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/Үл хөдлөх , Газар, ТХГазрын хураамж/</w:t>
            </w:r>
          </w:p>
        </w:tc>
        <w:tc>
          <w:tcPr>
            <w:tcW w:w="2340" w:type="dxa"/>
          </w:tcPr>
          <w:p w:rsidR="009A088F" w:rsidRPr="00DE079A" w:rsidRDefault="001B45AE" w:rsidP="0022422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6,656.600</w:t>
            </w:r>
            <w:r w:rsidR="00F77673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.00</w:t>
            </w: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</w:tcPr>
          <w:p w:rsidR="00FD01F6" w:rsidRPr="00BE5F9B" w:rsidRDefault="009A088F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Шатахууны зардалд</w:t>
            </w:r>
          </w:p>
        </w:tc>
        <w:tc>
          <w:tcPr>
            <w:tcW w:w="2340" w:type="dxa"/>
          </w:tcPr>
          <w:p w:rsidR="00FD01F6" w:rsidRPr="00DE079A" w:rsidRDefault="00643967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6,863.808.00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</w:tcPr>
          <w:p w:rsidR="00FD01F6" w:rsidRPr="00BE5F9B" w:rsidRDefault="009A088F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Шуудан холбоо, бичиг хэрэгт</w:t>
            </w:r>
          </w:p>
        </w:tc>
        <w:tc>
          <w:tcPr>
            <w:tcW w:w="2340" w:type="dxa"/>
          </w:tcPr>
          <w:p w:rsidR="00FD01F6" w:rsidRPr="00DE079A" w:rsidRDefault="00FD01F6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</w:t>
            </w:r>
            <w:r w:rsidR="003F1520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749.214.70</w:t>
            </w: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</w:tcPr>
          <w:p w:rsidR="00FD01F6" w:rsidRPr="00BE5F9B" w:rsidRDefault="009A088F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Цалин хөлс</w:t>
            </w:r>
          </w:p>
        </w:tc>
        <w:tc>
          <w:tcPr>
            <w:tcW w:w="2340" w:type="dxa"/>
          </w:tcPr>
          <w:p w:rsidR="00FD01F6" w:rsidRPr="00DE079A" w:rsidRDefault="00643967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39,671.635.00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</w:tcPr>
          <w:p w:rsidR="00FD01F6" w:rsidRPr="00BE5F9B" w:rsidRDefault="009A088F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Ашиглалтын зардалд</w:t>
            </w:r>
          </w:p>
        </w:tc>
        <w:tc>
          <w:tcPr>
            <w:tcW w:w="2340" w:type="dxa"/>
          </w:tcPr>
          <w:p w:rsidR="00FD01F6" w:rsidRPr="00DE079A" w:rsidRDefault="00217CAA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1,152.779.09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</w:tcPr>
          <w:p w:rsidR="00FD01F6" w:rsidRPr="00BE5F9B" w:rsidRDefault="009A088F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Ачаа тээврийн зардалд</w:t>
            </w:r>
          </w:p>
        </w:tc>
        <w:tc>
          <w:tcPr>
            <w:tcW w:w="2340" w:type="dxa"/>
          </w:tcPr>
          <w:p w:rsidR="00FD01F6" w:rsidRPr="00DE079A" w:rsidRDefault="00FD01F6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00907107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950</w:t>
            </w:r>
            <w:r w:rsidR="00B75F6F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.000</w:t>
            </w:r>
            <w:r w:rsidR="006539E0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.00</w:t>
            </w: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</w:tcPr>
          <w:p w:rsidR="00FD01F6" w:rsidRPr="00BE5F9B" w:rsidRDefault="009A088F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4050" w:type="dxa"/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Засварын зардалд</w:t>
            </w:r>
          </w:p>
        </w:tc>
        <w:tc>
          <w:tcPr>
            <w:tcW w:w="2340" w:type="dxa"/>
          </w:tcPr>
          <w:p w:rsidR="00FD01F6" w:rsidRPr="00DE079A" w:rsidRDefault="006539E0" w:rsidP="00B75F6F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</w:t>
            </w:r>
            <w:r w:rsidR="00907107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2,998.8</w:t>
            </w:r>
            <w:r w:rsidR="00B75F6F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00</w:t>
            </w: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.00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  <w:tcBorders>
              <w:bottom w:val="single" w:sz="4" w:space="0" w:color="auto"/>
            </w:tcBorders>
          </w:tcPr>
          <w:p w:rsidR="00FD01F6" w:rsidRPr="00BE5F9B" w:rsidRDefault="00F77673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D01F6" w:rsidRPr="00BE5F9B" w:rsidRDefault="00FD01F6" w:rsidP="0022422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маркатенгийн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1F6" w:rsidRPr="00DE079A" w:rsidRDefault="009A088F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1,101.181.82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  <w:tcBorders>
              <w:bottom w:val="single" w:sz="4" w:space="0" w:color="auto"/>
            </w:tcBorders>
          </w:tcPr>
          <w:p w:rsidR="00FD01F6" w:rsidRPr="00BE5F9B" w:rsidRDefault="00F77673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D01F6" w:rsidRPr="00BE5F9B" w:rsidRDefault="00FD01F6" w:rsidP="0022422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Зээлийн хүүгийн зардалд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1F6" w:rsidRPr="00DE079A" w:rsidRDefault="00421743" w:rsidP="0022422B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44.335.254.79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  <w:tcBorders>
              <w:bottom w:val="single" w:sz="4" w:space="0" w:color="auto"/>
            </w:tcBorders>
          </w:tcPr>
          <w:p w:rsidR="00FD01F6" w:rsidRPr="00BE5F9B" w:rsidRDefault="00F77673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D01F6" w:rsidRPr="00BE5F9B" w:rsidRDefault="002A729A" w:rsidP="0022422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Элэгдлийн зардалд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1F6" w:rsidRPr="00DE079A" w:rsidRDefault="002A729A" w:rsidP="000771DA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13,873.573.89</w:t>
            </w:r>
            <w:r w:rsidR="00FD01F6" w:rsidRPr="00DE079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  <w:tcBorders>
              <w:bottom w:val="single" w:sz="4" w:space="0" w:color="auto"/>
            </w:tcBorders>
          </w:tcPr>
          <w:p w:rsidR="00FD01F6" w:rsidRPr="00BE5F9B" w:rsidRDefault="00F77673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D01F6" w:rsidRPr="002A729A" w:rsidRDefault="002A729A" w:rsidP="002A729A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2A72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Бусад зардал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1F6" w:rsidRPr="002A729A" w:rsidRDefault="00F77673" w:rsidP="00F7767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12,718.026.21</w:t>
            </w:r>
            <w:r w:rsidR="002A729A" w:rsidRPr="002A72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2A729A" w:rsidRPr="00BE5F9B" w:rsidTr="00F77673">
        <w:tc>
          <w:tcPr>
            <w:tcW w:w="990" w:type="dxa"/>
            <w:tcBorders>
              <w:bottom w:val="single" w:sz="4" w:space="0" w:color="auto"/>
            </w:tcBorders>
          </w:tcPr>
          <w:p w:rsidR="002A729A" w:rsidRPr="00BE5F9B" w:rsidRDefault="002A729A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1161"/>
            </w:tblGrid>
            <w:tr w:rsidR="002A729A" w:rsidRPr="00BE5F9B" w:rsidTr="009A088F">
              <w:tc>
                <w:tcPr>
                  <w:tcW w:w="4050" w:type="dxa"/>
                </w:tcPr>
                <w:p w:rsidR="002A729A" w:rsidRPr="00BE5F9B" w:rsidRDefault="002A729A" w:rsidP="002A729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val="mn-MN"/>
                    </w:rPr>
                  </w:pPr>
                  <w:r w:rsidRPr="00BE5F9B"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val="mn-MN"/>
                    </w:rPr>
                    <w:t>Дүн:</w:t>
                  </w:r>
                </w:p>
              </w:tc>
              <w:tc>
                <w:tcPr>
                  <w:tcW w:w="2340" w:type="dxa"/>
                </w:tcPr>
                <w:p w:rsidR="002A729A" w:rsidRPr="00BE5F9B" w:rsidRDefault="002A729A" w:rsidP="002A729A">
                  <w:pPr>
                    <w:spacing w:line="276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  <w:lang w:val="mn-MN"/>
                    </w:rPr>
                  </w:pPr>
                </w:p>
              </w:tc>
            </w:tr>
          </w:tbl>
          <w:p w:rsidR="002A729A" w:rsidRPr="00BE5F9B" w:rsidRDefault="002A729A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A729A" w:rsidRPr="00BE5F9B" w:rsidRDefault="00306443" w:rsidP="0022422B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176,717.906.40</w:t>
            </w:r>
            <w:r w:rsidR="0080673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D01F6" w:rsidRPr="00BE5F9B" w:rsidTr="00F77673"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1F6" w:rsidRPr="00BE5F9B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632CB8" w:rsidRPr="00FB0F9A" w:rsidRDefault="00F71D29" w:rsidP="00F71D29">
      <w:pPr>
        <w:tabs>
          <w:tab w:val="left" w:pos="102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FB0F9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</w:t>
      </w:r>
      <w:r w:rsidR="00FB0F9A" w:rsidRPr="00FB0F9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FD01F6" w:rsidRPr="00FB0F9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94EA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Компани тухайн орон нутагт зохиогдож байгаа арга хэмжээ , уламжлал болсон үйл ажиллагаанд тодорхой хэмжээний мөнгөн тусламж үзүүлсээр ирсэн. </w:t>
      </w:r>
    </w:p>
    <w:p w:rsidR="00632CB8" w:rsidRPr="00D527D5" w:rsidRDefault="00632CB8" w:rsidP="00F71D29">
      <w:pPr>
        <w:tabs>
          <w:tab w:val="left" w:pos="1020"/>
        </w:tabs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tbl>
      <w:tblPr>
        <w:tblStyle w:val="TableGrid"/>
        <w:tblW w:w="8648" w:type="dxa"/>
        <w:tblInd w:w="468" w:type="dxa"/>
        <w:tblLook w:val="04A0" w:firstRow="1" w:lastRow="0" w:firstColumn="1" w:lastColumn="0" w:noHBand="0" w:noVBand="1"/>
      </w:tblPr>
      <w:tblGrid>
        <w:gridCol w:w="990"/>
        <w:gridCol w:w="3420"/>
        <w:gridCol w:w="2340"/>
        <w:gridCol w:w="1898"/>
      </w:tblGrid>
      <w:tr w:rsidR="00FD01F6" w:rsidRPr="00692678" w:rsidTr="00F71D29">
        <w:tc>
          <w:tcPr>
            <w:tcW w:w="99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42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Нэрс</w:t>
            </w:r>
          </w:p>
        </w:tc>
        <w:tc>
          <w:tcPr>
            <w:tcW w:w="234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Зориулалт</w:t>
            </w:r>
          </w:p>
        </w:tc>
        <w:tc>
          <w:tcPr>
            <w:tcW w:w="1898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Дүн</w:t>
            </w:r>
          </w:p>
        </w:tc>
      </w:tr>
      <w:tr w:rsidR="00FD01F6" w:rsidRPr="00692678" w:rsidTr="00F71D29">
        <w:tc>
          <w:tcPr>
            <w:tcW w:w="99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3420" w:type="dxa"/>
          </w:tcPr>
          <w:p w:rsidR="00FD01F6" w:rsidRPr="00692678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Сэврэй сум </w:t>
            </w:r>
          </w:p>
        </w:tc>
        <w:tc>
          <w:tcPr>
            <w:tcW w:w="2340" w:type="dxa"/>
          </w:tcPr>
          <w:p w:rsidR="00FD01F6" w:rsidRPr="00994C8D" w:rsidRDefault="00994C8D" w:rsidP="00994C8D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 жуулчин 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$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аянд</w:t>
            </w:r>
          </w:p>
        </w:tc>
        <w:tc>
          <w:tcPr>
            <w:tcW w:w="1898" w:type="dxa"/>
          </w:tcPr>
          <w:p w:rsidR="00FD01F6" w:rsidRPr="00692678" w:rsidRDefault="00994C8D" w:rsidP="0022422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1,482.500</w:t>
            </w:r>
            <w:r w:rsidR="00FD01F6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D01F6" w:rsidRPr="00692678" w:rsidTr="00F71D29">
        <w:tc>
          <w:tcPr>
            <w:tcW w:w="99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3420" w:type="dxa"/>
          </w:tcPr>
          <w:p w:rsidR="00FD01F6" w:rsidRPr="00692678" w:rsidRDefault="00994C8D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Хонгорын голын наадамд</w:t>
            </w:r>
          </w:p>
        </w:tc>
        <w:tc>
          <w:tcPr>
            <w:tcW w:w="2340" w:type="dxa"/>
          </w:tcPr>
          <w:p w:rsidR="00FD01F6" w:rsidRPr="00692678" w:rsidRDefault="00994C8D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Хонгор наадам</w:t>
            </w:r>
          </w:p>
        </w:tc>
        <w:tc>
          <w:tcPr>
            <w:tcW w:w="1898" w:type="dxa"/>
          </w:tcPr>
          <w:p w:rsidR="00FD01F6" w:rsidRPr="00692678" w:rsidRDefault="00FD01F6" w:rsidP="0022422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</w:t>
            </w:r>
            <w:r w:rsidR="00994C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F61C4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94C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1,500.000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D01F6" w:rsidRPr="00692678" w:rsidTr="00F71D29">
        <w:tc>
          <w:tcPr>
            <w:tcW w:w="99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3420" w:type="dxa"/>
          </w:tcPr>
          <w:p w:rsidR="00FD01F6" w:rsidRPr="00692678" w:rsidRDefault="003C0062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Мандах баг</w:t>
            </w:r>
          </w:p>
        </w:tc>
        <w:tc>
          <w:tcPr>
            <w:tcW w:w="2340" w:type="dxa"/>
          </w:tcPr>
          <w:p w:rsidR="00F61C46" w:rsidRDefault="00FD01F6" w:rsidP="0022422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</w:t>
            </w:r>
            <w:r w:rsidR="003C0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Багийн 70-н </w:t>
            </w:r>
          </w:p>
          <w:p w:rsidR="00FD01F6" w:rsidRPr="00692678" w:rsidRDefault="00F61C46" w:rsidP="0022422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C0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жилийн ойд</w:t>
            </w:r>
          </w:p>
        </w:tc>
        <w:tc>
          <w:tcPr>
            <w:tcW w:w="1898" w:type="dxa"/>
          </w:tcPr>
          <w:p w:rsidR="00FD01F6" w:rsidRPr="00692678" w:rsidRDefault="00F61C46" w:rsidP="0022422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3C0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200.000.</w:t>
            </w:r>
            <w:r w:rsidR="00FD01F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  <w:r w:rsidR="00FD01F6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</w:t>
            </w:r>
          </w:p>
        </w:tc>
      </w:tr>
      <w:tr w:rsidR="00FD01F6" w:rsidRPr="00692678" w:rsidTr="00F71D29">
        <w:tc>
          <w:tcPr>
            <w:tcW w:w="99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3420" w:type="dxa"/>
          </w:tcPr>
          <w:p w:rsidR="00FD01F6" w:rsidRPr="00692678" w:rsidRDefault="00FD01F6" w:rsidP="0022422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Ханхонгор сум Мандах баг</w:t>
            </w:r>
          </w:p>
        </w:tc>
        <w:tc>
          <w:tcPr>
            <w:tcW w:w="2340" w:type="dxa"/>
          </w:tcPr>
          <w:p w:rsidR="00FD01F6" w:rsidRPr="00692678" w:rsidRDefault="00FD01F6" w:rsidP="0022422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Мандах багийн овоо тахилганд</w:t>
            </w:r>
          </w:p>
        </w:tc>
        <w:tc>
          <w:tcPr>
            <w:tcW w:w="1898" w:type="dxa"/>
          </w:tcPr>
          <w:p w:rsidR="00FD01F6" w:rsidRPr="00692678" w:rsidRDefault="003C0062" w:rsidP="0022422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50.000.</w:t>
            </w:r>
            <w:r w:rsidR="00FD01F6"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FD01F6" w:rsidRPr="00692678" w:rsidTr="00F71D29">
        <w:tc>
          <w:tcPr>
            <w:tcW w:w="990" w:type="dxa"/>
          </w:tcPr>
          <w:p w:rsidR="00FD01F6" w:rsidRPr="00692678" w:rsidRDefault="003C0062" w:rsidP="003C006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</w:t>
            </w:r>
            <w:r w:rsidR="00FD01F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3420" w:type="dxa"/>
          </w:tcPr>
          <w:p w:rsidR="00FD01F6" w:rsidRDefault="003C0062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Тусгай хамгаалалтын газарт</w:t>
            </w:r>
          </w:p>
          <w:p w:rsidR="003C0062" w:rsidRPr="008610A8" w:rsidRDefault="003C0062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:rsidR="00F61C46" w:rsidRDefault="00F61C46" w:rsidP="003C006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</w:t>
            </w:r>
            <w:r w:rsidR="003C0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ТХГазрын </w:t>
            </w:r>
          </w:p>
          <w:p w:rsidR="00FD01F6" w:rsidRPr="00692678" w:rsidRDefault="00F61C46" w:rsidP="003C006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="003C0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тохижилтонд</w:t>
            </w:r>
          </w:p>
        </w:tc>
        <w:tc>
          <w:tcPr>
            <w:tcW w:w="1898" w:type="dxa"/>
          </w:tcPr>
          <w:p w:rsidR="00FD01F6" w:rsidRPr="00692678" w:rsidRDefault="008D78D0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373.750</w:t>
            </w:r>
            <w:r w:rsidR="00217C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632CB8" w:rsidRPr="00692678" w:rsidTr="00F71D29">
        <w:tc>
          <w:tcPr>
            <w:tcW w:w="990" w:type="dxa"/>
            <w:tcBorders>
              <w:bottom w:val="single" w:sz="4" w:space="0" w:color="auto"/>
            </w:tcBorders>
          </w:tcPr>
          <w:p w:rsidR="00632CB8" w:rsidRPr="00692678" w:rsidRDefault="00632CB8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32CB8" w:rsidRPr="00632CB8" w:rsidRDefault="00632CB8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ГГАЖХолбоо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32CB8" w:rsidRPr="00632CB8" w:rsidRDefault="00632CB8" w:rsidP="00632CB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32C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Элсний баярт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32CB8" w:rsidRPr="00217CAA" w:rsidRDefault="00FB0F9A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240.000</w:t>
            </w:r>
            <w:r w:rsidR="00632CB8" w:rsidRPr="00217C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₮</w:t>
            </w:r>
          </w:p>
        </w:tc>
      </w:tr>
      <w:tr w:rsidR="00D527D5" w:rsidRPr="00692678" w:rsidTr="00F71D29">
        <w:tc>
          <w:tcPr>
            <w:tcW w:w="990" w:type="dxa"/>
            <w:tcBorders>
              <w:bottom w:val="single" w:sz="4" w:space="0" w:color="auto"/>
            </w:tcBorders>
          </w:tcPr>
          <w:p w:rsidR="00D527D5" w:rsidRPr="00692678" w:rsidRDefault="00D527D5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527D5" w:rsidRPr="00197D14" w:rsidRDefault="00194EA6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Дүн: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27D5" w:rsidRPr="005F2D2E" w:rsidRDefault="00D527D5" w:rsidP="00F61C4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527D5" w:rsidRPr="005F2D2E" w:rsidRDefault="00194EA6" w:rsidP="0022422B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3,846.250₮</w:t>
            </w:r>
          </w:p>
        </w:tc>
      </w:tr>
    </w:tbl>
    <w:p w:rsidR="004A5E96" w:rsidRDefault="004A5E96" w:rsidP="0061303A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23E8F" w:rsidRDefault="00223E8F" w:rsidP="00223E8F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mn-MN"/>
        </w:rPr>
      </w:pPr>
      <w:r w:rsidRPr="00815123">
        <w:rPr>
          <w:rFonts w:ascii="Arial" w:hAnsi="Arial" w:cs="Arial"/>
          <w:b/>
          <w:color w:val="000000" w:themeColor="text1"/>
          <w:sz w:val="28"/>
          <w:szCs w:val="28"/>
          <w:lang w:val="mn-MN"/>
        </w:rPr>
        <w:t>Жуулчин говь -1,2 баазад авсан тоног төхөөрөмж, хөрөнгөнүүд</w:t>
      </w:r>
    </w:p>
    <w:p w:rsidR="00815123" w:rsidRPr="00815123" w:rsidRDefault="00815123" w:rsidP="00223E8F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1957"/>
        <w:gridCol w:w="1079"/>
        <w:gridCol w:w="1007"/>
        <w:gridCol w:w="1423"/>
        <w:gridCol w:w="1564"/>
        <w:gridCol w:w="1352"/>
      </w:tblGrid>
      <w:tr w:rsidR="00FC03DB" w:rsidTr="00857BF3">
        <w:tc>
          <w:tcPr>
            <w:tcW w:w="738" w:type="dxa"/>
          </w:tcPr>
          <w:p w:rsidR="00223E8F" w:rsidRDefault="00223E8F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115" w:type="dxa"/>
          </w:tcPr>
          <w:p w:rsidR="00223E8F" w:rsidRDefault="005B4D4D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Материалын нэрс</w:t>
            </w:r>
          </w:p>
          <w:p w:rsidR="00E7243E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79" w:type="dxa"/>
          </w:tcPr>
          <w:p w:rsidR="00223E8F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007" w:type="dxa"/>
          </w:tcPr>
          <w:p w:rsidR="00223E8F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Тоо</w:t>
            </w:r>
          </w:p>
          <w:p w:rsidR="00E7243E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432" w:type="dxa"/>
          </w:tcPr>
          <w:p w:rsidR="00223E8F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Нэг бүрийн үнэ/төгрөг/</w:t>
            </w:r>
          </w:p>
        </w:tc>
        <w:tc>
          <w:tcPr>
            <w:tcW w:w="1400" w:type="dxa"/>
          </w:tcPr>
          <w:p w:rsidR="00223E8F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Нийт үнэ</w:t>
            </w:r>
          </w:p>
          <w:p w:rsidR="00E7243E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E7243E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/төгрөг/</w:t>
            </w:r>
          </w:p>
        </w:tc>
        <w:tc>
          <w:tcPr>
            <w:tcW w:w="1472" w:type="dxa"/>
          </w:tcPr>
          <w:p w:rsidR="00223E8F" w:rsidRDefault="00FC03DB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Тайлбар</w:t>
            </w:r>
          </w:p>
        </w:tc>
      </w:tr>
      <w:tr w:rsidR="00FC03DB" w:rsidTr="00857BF3">
        <w:tc>
          <w:tcPr>
            <w:tcW w:w="738" w:type="dxa"/>
          </w:tcPr>
          <w:p w:rsidR="00223E8F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2115" w:type="dxa"/>
          </w:tcPr>
          <w:p w:rsidR="00223E8F" w:rsidRDefault="00E7243E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Гүний насос /бусад хэрэгслэлийн хамт</w:t>
            </w:r>
          </w:p>
        </w:tc>
        <w:tc>
          <w:tcPr>
            <w:tcW w:w="1079" w:type="dxa"/>
          </w:tcPr>
          <w:p w:rsidR="00223E8F" w:rsidRDefault="00223E8F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DD7CA6" w:rsidRDefault="00DD7CA6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007" w:type="dxa"/>
          </w:tcPr>
          <w:p w:rsidR="00223E8F" w:rsidRDefault="00223E8F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DD7CA6" w:rsidRDefault="00DD7CA6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223E8F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DD7CA6" w:rsidRDefault="00DD7CA6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1,977.500</w:t>
            </w:r>
          </w:p>
        </w:tc>
        <w:tc>
          <w:tcPr>
            <w:tcW w:w="1400" w:type="dxa"/>
          </w:tcPr>
          <w:p w:rsidR="00223E8F" w:rsidRDefault="00223E8F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DD7CA6" w:rsidRDefault="00DD7CA6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1,977.500</w:t>
            </w:r>
          </w:p>
        </w:tc>
        <w:tc>
          <w:tcPr>
            <w:tcW w:w="1472" w:type="dxa"/>
          </w:tcPr>
          <w:p w:rsidR="00223E8F" w:rsidRDefault="00223E8F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DD7CA6" w:rsidRDefault="00DD7CA6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</w:t>
            </w:r>
          </w:p>
        </w:tc>
      </w:tr>
      <w:tr w:rsidR="00FC03DB" w:rsidTr="00857BF3">
        <w:tc>
          <w:tcPr>
            <w:tcW w:w="738" w:type="dxa"/>
          </w:tcPr>
          <w:p w:rsidR="00223E8F" w:rsidRDefault="00DD7CA6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2115" w:type="dxa"/>
          </w:tcPr>
          <w:p w:rsidR="00223E8F" w:rsidRDefault="00DD7CA6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Насос</w:t>
            </w:r>
          </w:p>
        </w:tc>
        <w:tc>
          <w:tcPr>
            <w:tcW w:w="1079" w:type="dxa"/>
          </w:tcPr>
          <w:p w:rsidR="00223E8F" w:rsidRDefault="00DD7CA6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DD7CA6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DD7CA6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330.000</w:t>
            </w:r>
          </w:p>
        </w:tc>
        <w:tc>
          <w:tcPr>
            <w:tcW w:w="1400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</w:t>
            </w:r>
            <w:r w:rsidR="00DD7C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330.000</w:t>
            </w:r>
          </w:p>
        </w:tc>
        <w:tc>
          <w:tcPr>
            <w:tcW w:w="1472" w:type="dxa"/>
          </w:tcPr>
          <w:p w:rsidR="00223E8F" w:rsidRDefault="00DD7CA6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FC03DB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2115" w:type="dxa"/>
          </w:tcPr>
          <w:p w:rsidR="00223E8F" w:rsidRDefault="00FC03DB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Цагаан хэрэглэл</w:t>
            </w:r>
          </w:p>
        </w:tc>
        <w:tc>
          <w:tcPr>
            <w:tcW w:w="1079" w:type="dxa"/>
          </w:tcPr>
          <w:p w:rsidR="00223E8F" w:rsidRDefault="00FC03DB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007" w:type="dxa"/>
          </w:tcPr>
          <w:p w:rsidR="00223E8F" w:rsidRDefault="00FC03DB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</w:t>
            </w:r>
          </w:p>
        </w:tc>
        <w:tc>
          <w:tcPr>
            <w:tcW w:w="1432" w:type="dxa"/>
          </w:tcPr>
          <w:p w:rsidR="00223E8F" w:rsidRDefault="00FC03DB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45.000</w:t>
            </w:r>
          </w:p>
        </w:tc>
        <w:tc>
          <w:tcPr>
            <w:tcW w:w="1400" w:type="dxa"/>
          </w:tcPr>
          <w:p w:rsidR="00223E8F" w:rsidRDefault="00FC03DB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2,250.000</w:t>
            </w:r>
          </w:p>
        </w:tc>
        <w:tc>
          <w:tcPr>
            <w:tcW w:w="1472" w:type="dxa"/>
          </w:tcPr>
          <w:p w:rsidR="00223E8F" w:rsidRDefault="00FC03DB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</w:t>
            </w:r>
          </w:p>
        </w:tc>
      </w:tr>
      <w:tr w:rsidR="00FC03DB" w:rsidTr="00857BF3">
        <w:tc>
          <w:tcPr>
            <w:tcW w:w="738" w:type="dxa"/>
          </w:tcPr>
          <w:p w:rsidR="00223E8F" w:rsidRDefault="00F44845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2115" w:type="dxa"/>
          </w:tcPr>
          <w:p w:rsidR="00223E8F" w:rsidRDefault="00F44845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Дэр</w:t>
            </w:r>
          </w:p>
        </w:tc>
        <w:tc>
          <w:tcPr>
            <w:tcW w:w="1079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65</w:t>
            </w:r>
          </w:p>
        </w:tc>
        <w:tc>
          <w:tcPr>
            <w:tcW w:w="1432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24000</w:t>
            </w:r>
          </w:p>
        </w:tc>
        <w:tc>
          <w:tcPr>
            <w:tcW w:w="1400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1,560.000</w:t>
            </w:r>
          </w:p>
        </w:tc>
        <w:tc>
          <w:tcPr>
            <w:tcW w:w="1472" w:type="dxa"/>
          </w:tcPr>
          <w:p w:rsidR="00223E8F" w:rsidRDefault="00F44845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ЖГ-1,2</w:t>
            </w:r>
          </w:p>
        </w:tc>
      </w:tr>
      <w:tr w:rsidR="00FC03DB" w:rsidTr="00857BF3">
        <w:tc>
          <w:tcPr>
            <w:tcW w:w="738" w:type="dxa"/>
          </w:tcPr>
          <w:p w:rsidR="00223E8F" w:rsidRDefault="00F44845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2115" w:type="dxa"/>
          </w:tcPr>
          <w:p w:rsidR="00223E8F" w:rsidRDefault="00F44845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Мотор </w:t>
            </w:r>
          </w:p>
        </w:tc>
        <w:tc>
          <w:tcPr>
            <w:tcW w:w="1079" w:type="dxa"/>
          </w:tcPr>
          <w:p w:rsidR="00223E8F" w:rsidRDefault="00F44845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F44845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1,600.000</w:t>
            </w:r>
          </w:p>
        </w:tc>
        <w:tc>
          <w:tcPr>
            <w:tcW w:w="1400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1,600.000</w:t>
            </w:r>
          </w:p>
        </w:tc>
        <w:tc>
          <w:tcPr>
            <w:tcW w:w="1472" w:type="dxa"/>
          </w:tcPr>
          <w:p w:rsidR="00223E8F" w:rsidRDefault="00F44845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F44845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2115" w:type="dxa"/>
          </w:tcPr>
          <w:p w:rsidR="00223E8F" w:rsidRDefault="00F44845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Нарны гэрэл</w:t>
            </w:r>
            <w:r w:rsidR="008A72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90вт</w:t>
            </w:r>
          </w:p>
        </w:tc>
        <w:tc>
          <w:tcPr>
            <w:tcW w:w="1079" w:type="dxa"/>
          </w:tcPr>
          <w:p w:rsidR="00223E8F" w:rsidRDefault="00F44845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1432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130.000</w:t>
            </w:r>
          </w:p>
        </w:tc>
        <w:tc>
          <w:tcPr>
            <w:tcW w:w="1400" w:type="dxa"/>
          </w:tcPr>
          <w:p w:rsidR="00223E8F" w:rsidRDefault="00F44845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</w:t>
            </w:r>
            <w:r w:rsidR="008A72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390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472" w:type="dxa"/>
          </w:tcPr>
          <w:p w:rsidR="00223E8F" w:rsidRDefault="00F44845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2115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Нарны гэрэл 60вт</w:t>
            </w:r>
          </w:p>
        </w:tc>
        <w:tc>
          <w:tcPr>
            <w:tcW w:w="1079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432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120.000</w:t>
            </w:r>
          </w:p>
        </w:tc>
        <w:tc>
          <w:tcPr>
            <w:tcW w:w="1400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240.000</w:t>
            </w:r>
          </w:p>
        </w:tc>
        <w:tc>
          <w:tcPr>
            <w:tcW w:w="1472" w:type="dxa"/>
          </w:tcPr>
          <w:p w:rsidR="00223E8F" w:rsidRDefault="008A72B9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2115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Прожектор 65вт</w:t>
            </w:r>
          </w:p>
        </w:tc>
        <w:tc>
          <w:tcPr>
            <w:tcW w:w="1079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1432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95.000</w:t>
            </w:r>
          </w:p>
        </w:tc>
        <w:tc>
          <w:tcPr>
            <w:tcW w:w="1400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285.000</w:t>
            </w:r>
          </w:p>
        </w:tc>
        <w:tc>
          <w:tcPr>
            <w:tcW w:w="1472" w:type="dxa"/>
          </w:tcPr>
          <w:p w:rsidR="00223E8F" w:rsidRDefault="008A72B9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2115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Ширээ сандлын бүтээлэг </w:t>
            </w:r>
          </w:p>
        </w:tc>
        <w:tc>
          <w:tcPr>
            <w:tcW w:w="1079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007" w:type="dxa"/>
          </w:tcPr>
          <w:p w:rsidR="00223E8F" w:rsidRDefault="00223E8F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432" w:type="dxa"/>
          </w:tcPr>
          <w:p w:rsidR="00223E8F" w:rsidRDefault="00223E8F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1,555.200</w:t>
            </w:r>
          </w:p>
        </w:tc>
        <w:tc>
          <w:tcPr>
            <w:tcW w:w="1472" w:type="dxa"/>
          </w:tcPr>
          <w:p w:rsidR="00223E8F" w:rsidRDefault="008A72B9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ЖГ-1,2</w:t>
            </w:r>
          </w:p>
        </w:tc>
      </w:tr>
      <w:tr w:rsidR="00FC03DB" w:rsidTr="00857BF3">
        <w:tc>
          <w:tcPr>
            <w:tcW w:w="738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2115" w:type="dxa"/>
          </w:tcPr>
          <w:p w:rsidR="00223E8F" w:rsidRDefault="008A72B9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Модон ор</w:t>
            </w:r>
          </w:p>
        </w:tc>
        <w:tc>
          <w:tcPr>
            <w:tcW w:w="1079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8A72B9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1432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285.000</w:t>
            </w:r>
          </w:p>
        </w:tc>
        <w:tc>
          <w:tcPr>
            <w:tcW w:w="1400" w:type="dxa"/>
          </w:tcPr>
          <w:p w:rsidR="00223E8F" w:rsidRDefault="008A72B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5,700.000</w:t>
            </w:r>
          </w:p>
        </w:tc>
        <w:tc>
          <w:tcPr>
            <w:tcW w:w="1472" w:type="dxa"/>
          </w:tcPr>
          <w:p w:rsidR="00223E8F" w:rsidRDefault="008A72B9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9E5A7C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2115" w:type="dxa"/>
          </w:tcPr>
          <w:p w:rsidR="00223E8F" w:rsidRDefault="009E5A7C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Матрас</w:t>
            </w:r>
          </w:p>
        </w:tc>
        <w:tc>
          <w:tcPr>
            <w:tcW w:w="1079" w:type="dxa"/>
          </w:tcPr>
          <w:p w:rsidR="00223E8F" w:rsidRDefault="009E5A7C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9E5A7C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1432" w:type="dxa"/>
          </w:tcPr>
          <w:p w:rsidR="00223E8F" w:rsidRDefault="009E5A7C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100.000</w:t>
            </w:r>
          </w:p>
        </w:tc>
        <w:tc>
          <w:tcPr>
            <w:tcW w:w="1400" w:type="dxa"/>
          </w:tcPr>
          <w:p w:rsidR="00223E8F" w:rsidRDefault="009E5A7C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2,000.000</w:t>
            </w:r>
          </w:p>
        </w:tc>
        <w:tc>
          <w:tcPr>
            <w:tcW w:w="1472" w:type="dxa"/>
          </w:tcPr>
          <w:p w:rsidR="00223E8F" w:rsidRDefault="009E5A7C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9E5A7C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12</w:t>
            </w:r>
          </w:p>
        </w:tc>
        <w:tc>
          <w:tcPr>
            <w:tcW w:w="2115" w:type="dxa"/>
          </w:tcPr>
          <w:p w:rsidR="00223E8F" w:rsidRDefault="00D8189F" w:rsidP="00E7243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Зурагт 32инч</w:t>
            </w:r>
          </w:p>
        </w:tc>
        <w:tc>
          <w:tcPr>
            <w:tcW w:w="1079" w:type="dxa"/>
          </w:tcPr>
          <w:p w:rsidR="00223E8F" w:rsidRDefault="00D8189F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D8189F" w:rsidP="00F4484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DA1D3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399.900</w:t>
            </w:r>
          </w:p>
        </w:tc>
        <w:tc>
          <w:tcPr>
            <w:tcW w:w="1400" w:type="dxa"/>
          </w:tcPr>
          <w:p w:rsidR="00223E8F" w:rsidRDefault="00DA1D39" w:rsidP="00DD7CA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399.900</w:t>
            </w:r>
          </w:p>
        </w:tc>
        <w:tc>
          <w:tcPr>
            <w:tcW w:w="1472" w:type="dxa"/>
          </w:tcPr>
          <w:p w:rsidR="00223E8F" w:rsidRDefault="00DA1D39" w:rsidP="00D8189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DA1D39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2115" w:type="dxa"/>
          </w:tcPr>
          <w:p w:rsidR="00223E8F" w:rsidRDefault="00DA1D39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Зурагт 39 инч</w:t>
            </w:r>
          </w:p>
        </w:tc>
        <w:tc>
          <w:tcPr>
            <w:tcW w:w="1079" w:type="dxa"/>
          </w:tcPr>
          <w:p w:rsidR="00223E8F" w:rsidRDefault="00DA1D39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DA1D39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505000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599.900</w:t>
            </w:r>
          </w:p>
        </w:tc>
        <w:tc>
          <w:tcPr>
            <w:tcW w:w="1400" w:type="dxa"/>
          </w:tcPr>
          <w:p w:rsidR="00223E8F" w:rsidRDefault="00037B81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599.900</w:t>
            </w:r>
          </w:p>
        </w:tc>
        <w:tc>
          <w:tcPr>
            <w:tcW w:w="1472" w:type="dxa"/>
          </w:tcPr>
          <w:p w:rsidR="00223E8F" w:rsidRDefault="00DA1D39" w:rsidP="00D818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</w:t>
            </w:r>
          </w:p>
        </w:tc>
      </w:tr>
      <w:tr w:rsidR="00FC03DB" w:rsidTr="00857BF3">
        <w:tc>
          <w:tcPr>
            <w:tcW w:w="738" w:type="dxa"/>
          </w:tcPr>
          <w:p w:rsidR="00223E8F" w:rsidRDefault="00DA1D39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</w:t>
            </w:r>
          </w:p>
        </w:tc>
        <w:tc>
          <w:tcPr>
            <w:tcW w:w="2115" w:type="dxa"/>
          </w:tcPr>
          <w:p w:rsidR="00223E8F" w:rsidRDefault="00DA1D39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Тоос сорогч</w:t>
            </w:r>
          </w:p>
        </w:tc>
        <w:tc>
          <w:tcPr>
            <w:tcW w:w="1079" w:type="dxa"/>
          </w:tcPr>
          <w:p w:rsidR="00223E8F" w:rsidRDefault="00DA1D39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DA1D39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037B81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26</w:t>
            </w:r>
            <w:r w:rsidR="005050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9.900</w:t>
            </w:r>
          </w:p>
        </w:tc>
        <w:tc>
          <w:tcPr>
            <w:tcW w:w="1400" w:type="dxa"/>
          </w:tcPr>
          <w:p w:rsidR="00223E8F" w:rsidRDefault="00037B81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26</w:t>
            </w:r>
            <w:r w:rsidR="005050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9.900</w:t>
            </w:r>
          </w:p>
        </w:tc>
        <w:tc>
          <w:tcPr>
            <w:tcW w:w="1472" w:type="dxa"/>
          </w:tcPr>
          <w:p w:rsidR="00223E8F" w:rsidRDefault="00DA1D39" w:rsidP="00D818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</w:t>
            </w:r>
          </w:p>
        </w:tc>
      </w:tr>
      <w:tr w:rsidR="00FC03DB" w:rsidTr="00857BF3">
        <w:tc>
          <w:tcPr>
            <w:tcW w:w="738" w:type="dxa"/>
          </w:tcPr>
          <w:p w:rsidR="00223E8F" w:rsidRDefault="00DA1D39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15</w:t>
            </w:r>
          </w:p>
        </w:tc>
        <w:tc>
          <w:tcPr>
            <w:tcW w:w="2115" w:type="dxa"/>
          </w:tcPr>
          <w:p w:rsidR="00223E8F" w:rsidRDefault="00D30FCB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Хосын тавилга</w:t>
            </w:r>
          </w:p>
        </w:tc>
        <w:tc>
          <w:tcPr>
            <w:tcW w:w="1079" w:type="dxa"/>
          </w:tcPr>
          <w:p w:rsidR="00223E8F" w:rsidRDefault="00D30FCB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007" w:type="dxa"/>
          </w:tcPr>
          <w:p w:rsidR="00223E8F" w:rsidRDefault="00D30FCB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D30FCB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2,080.000</w:t>
            </w:r>
          </w:p>
        </w:tc>
        <w:tc>
          <w:tcPr>
            <w:tcW w:w="1400" w:type="dxa"/>
          </w:tcPr>
          <w:p w:rsidR="00223E8F" w:rsidRDefault="00D30FCB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2,080.000</w:t>
            </w:r>
          </w:p>
        </w:tc>
        <w:tc>
          <w:tcPr>
            <w:tcW w:w="1472" w:type="dxa"/>
          </w:tcPr>
          <w:p w:rsidR="00223E8F" w:rsidRDefault="00D30FCB" w:rsidP="00D818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0B0E51" w:rsidTr="00857BF3">
        <w:tc>
          <w:tcPr>
            <w:tcW w:w="738" w:type="dxa"/>
          </w:tcPr>
          <w:p w:rsidR="000B0E51" w:rsidRDefault="00134CA8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16</w:t>
            </w:r>
          </w:p>
        </w:tc>
        <w:tc>
          <w:tcPr>
            <w:tcW w:w="2115" w:type="dxa"/>
          </w:tcPr>
          <w:p w:rsidR="000B0E51" w:rsidRDefault="00134CA8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Матрас /2*2,10/</w:t>
            </w:r>
          </w:p>
        </w:tc>
        <w:tc>
          <w:tcPr>
            <w:tcW w:w="1079" w:type="dxa"/>
          </w:tcPr>
          <w:p w:rsidR="000B0E51" w:rsidRDefault="00134CA8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0B0E51" w:rsidRDefault="00134CA8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0B0E51" w:rsidRDefault="00134CA8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330.000</w:t>
            </w:r>
          </w:p>
        </w:tc>
        <w:tc>
          <w:tcPr>
            <w:tcW w:w="1400" w:type="dxa"/>
          </w:tcPr>
          <w:p w:rsidR="000B0E51" w:rsidRDefault="00134CA8" w:rsidP="002F6FB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330.000</w:t>
            </w:r>
          </w:p>
        </w:tc>
        <w:tc>
          <w:tcPr>
            <w:tcW w:w="1472" w:type="dxa"/>
          </w:tcPr>
          <w:p w:rsidR="000B0E51" w:rsidRDefault="00134CA8" w:rsidP="002F6FB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FC03DB" w:rsidTr="00857BF3">
        <w:tc>
          <w:tcPr>
            <w:tcW w:w="738" w:type="dxa"/>
          </w:tcPr>
          <w:p w:rsidR="00223E8F" w:rsidRDefault="00134CA8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17</w:t>
            </w:r>
          </w:p>
        </w:tc>
        <w:tc>
          <w:tcPr>
            <w:tcW w:w="2115" w:type="dxa"/>
          </w:tcPr>
          <w:p w:rsidR="00223E8F" w:rsidRDefault="00D30FCB" w:rsidP="0061303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Матрас /2*2/</w:t>
            </w:r>
          </w:p>
        </w:tc>
        <w:tc>
          <w:tcPr>
            <w:tcW w:w="1079" w:type="dxa"/>
          </w:tcPr>
          <w:p w:rsidR="00223E8F" w:rsidRDefault="00D30FCB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223E8F" w:rsidRDefault="000B0E51" w:rsidP="00F448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432" w:type="dxa"/>
          </w:tcPr>
          <w:p w:rsidR="00223E8F" w:rsidRDefault="000B0E51" w:rsidP="00DD7CA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380</w:t>
            </w:r>
            <w:r w:rsidR="00857B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400" w:type="dxa"/>
          </w:tcPr>
          <w:p w:rsidR="00223E8F" w:rsidRDefault="000B0E51" w:rsidP="002F6FB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380</w:t>
            </w:r>
            <w:r w:rsidR="00857B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.000</w:t>
            </w:r>
          </w:p>
        </w:tc>
        <w:tc>
          <w:tcPr>
            <w:tcW w:w="1472" w:type="dxa"/>
          </w:tcPr>
          <w:p w:rsidR="00223E8F" w:rsidRDefault="00D30FCB" w:rsidP="002F6FB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</w:t>
            </w:r>
          </w:p>
        </w:tc>
      </w:tr>
      <w:tr w:rsidR="00857BF3" w:rsidTr="00857BF3">
        <w:tc>
          <w:tcPr>
            <w:tcW w:w="738" w:type="dxa"/>
          </w:tcPr>
          <w:p w:rsidR="00857BF3" w:rsidRDefault="00134CA8" w:rsidP="0022422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2115" w:type="dxa"/>
          </w:tcPr>
          <w:p w:rsidR="00857BF3" w:rsidRDefault="00F71D29" w:rsidP="0022422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Суултуур, насос</w:t>
            </w:r>
          </w:p>
        </w:tc>
        <w:tc>
          <w:tcPr>
            <w:tcW w:w="1079" w:type="dxa"/>
          </w:tcPr>
          <w:p w:rsidR="00857BF3" w:rsidRDefault="00857BF3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07" w:type="dxa"/>
          </w:tcPr>
          <w:p w:rsidR="00857BF3" w:rsidRDefault="00857BF3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432" w:type="dxa"/>
          </w:tcPr>
          <w:p w:rsidR="00857BF3" w:rsidRDefault="00857BF3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857BF3" w:rsidRDefault="00F71D29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662.600</w:t>
            </w:r>
          </w:p>
        </w:tc>
        <w:tc>
          <w:tcPr>
            <w:tcW w:w="1472" w:type="dxa"/>
          </w:tcPr>
          <w:p w:rsidR="00857BF3" w:rsidRDefault="000157E6" w:rsidP="000157E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ЖГ-1,2</w:t>
            </w:r>
          </w:p>
        </w:tc>
      </w:tr>
      <w:tr w:rsidR="00857BF3" w:rsidTr="00857BF3">
        <w:tc>
          <w:tcPr>
            <w:tcW w:w="738" w:type="dxa"/>
          </w:tcPr>
          <w:p w:rsidR="00857BF3" w:rsidRDefault="00134CA8" w:rsidP="00F71D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19</w:t>
            </w:r>
          </w:p>
        </w:tc>
        <w:tc>
          <w:tcPr>
            <w:tcW w:w="2115" w:type="dxa"/>
          </w:tcPr>
          <w:p w:rsidR="00857BF3" w:rsidRDefault="000157E6" w:rsidP="00F71D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Душны хөшиг,</w:t>
            </w:r>
          </w:p>
        </w:tc>
        <w:tc>
          <w:tcPr>
            <w:tcW w:w="1079" w:type="dxa"/>
          </w:tcPr>
          <w:p w:rsidR="00857BF3" w:rsidRDefault="000157E6" w:rsidP="00F71D2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857BF3" w:rsidRDefault="000157E6" w:rsidP="00F71D2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1432" w:type="dxa"/>
          </w:tcPr>
          <w:p w:rsidR="00857BF3" w:rsidRDefault="000157E6" w:rsidP="00F71D2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10.000</w:t>
            </w:r>
          </w:p>
        </w:tc>
        <w:tc>
          <w:tcPr>
            <w:tcW w:w="1400" w:type="dxa"/>
          </w:tcPr>
          <w:p w:rsidR="00857BF3" w:rsidRDefault="000157E6" w:rsidP="00F71D2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80.000</w:t>
            </w:r>
          </w:p>
        </w:tc>
        <w:tc>
          <w:tcPr>
            <w:tcW w:w="1472" w:type="dxa"/>
          </w:tcPr>
          <w:p w:rsidR="00857BF3" w:rsidRDefault="000157E6" w:rsidP="00F71D2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ЖГ-2</w:t>
            </w:r>
          </w:p>
        </w:tc>
      </w:tr>
      <w:tr w:rsidR="000157E6" w:rsidTr="0022422B">
        <w:tc>
          <w:tcPr>
            <w:tcW w:w="738" w:type="dxa"/>
          </w:tcPr>
          <w:p w:rsidR="000157E6" w:rsidRDefault="00134CA8" w:rsidP="0022422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2115" w:type="dxa"/>
          </w:tcPr>
          <w:p w:rsidR="000157E6" w:rsidRDefault="000157E6" w:rsidP="0022422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Шал арчигч</w:t>
            </w:r>
          </w:p>
        </w:tc>
        <w:tc>
          <w:tcPr>
            <w:tcW w:w="1079" w:type="dxa"/>
          </w:tcPr>
          <w:p w:rsidR="000157E6" w:rsidRDefault="000157E6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0157E6" w:rsidRDefault="000157E6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1432" w:type="dxa"/>
          </w:tcPr>
          <w:p w:rsidR="000157E6" w:rsidRDefault="000157E6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25.000</w:t>
            </w:r>
          </w:p>
        </w:tc>
        <w:tc>
          <w:tcPr>
            <w:tcW w:w="1400" w:type="dxa"/>
          </w:tcPr>
          <w:p w:rsidR="000157E6" w:rsidRDefault="000157E6" w:rsidP="0022422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50.000</w:t>
            </w:r>
          </w:p>
        </w:tc>
        <w:tc>
          <w:tcPr>
            <w:tcW w:w="1472" w:type="dxa"/>
          </w:tcPr>
          <w:p w:rsidR="000157E6" w:rsidRDefault="000157E6" w:rsidP="0022422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ЖГ-1,2</w:t>
            </w:r>
          </w:p>
        </w:tc>
      </w:tr>
      <w:tr w:rsidR="000157E6" w:rsidTr="0022422B">
        <w:tc>
          <w:tcPr>
            <w:tcW w:w="738" w:type="dxa"/>
          </w:tcPr>
          <w:p w:rsidR="000157E6" w:rsidRDefault="00134CA8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21</w:t>
            </w:r>
          </w:p>
        </w:tc>
        <w:tc>
          <w:tcPr>
            <w:tcW w:w="2115" w:type="dxa"/>
          </w:tcPr>
          <w:p w:rsidR="000157E6" w:rsidRDefault="000157E6" w:rsidP="0022422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Душны табчик эр/10*3500/ эм/10*2300/</w:t>
            </w:r>
          </w:p>
        </w:tc>
        <w:tc>
          <w:tcPr>
            <w:tcW w:w="1079" w:type="dxa"/>
          </w:tcPr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ш</w:t>
            </w:r>
          </w:p>
        </w:tc>
        <w:tc>
          <w:tcPr>
            <w:tcW w:w="1007" w:type="dxa"/>
          </w:tcPr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1432" w:type="dxa"/>
          </w:tcPr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58.000</w:t>
            </w:r>
          </w:p>
        </w:tc>
        <w:tc>
          <w:tcPr>
            <w:tcW w:w="1472" w:type="dxa"/>
          </w:tcPr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0157E6" w:rsidRDefault="000157E6" w:rsidP="0022422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ЖГ-1,2</w:t>
            </w:r>
          </w:p>
        </w:tc>
      </w:tr>
      <w:tr w:rsidR="00815123" w:rsidRPr="00815123" w:rsidTr="0022422B">
        <w:tc>
          <w:tcPr>
            <w:tcW w:w="738" w:type="dxa"/>
          </w:tcPr>
          <w:p w:rsidR="00815123" w:rsidRPr="00815123" w:rsidRDefault="00815123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  <w:p w:rsidR="00815123" w:rsidRPr="00815123" w:rsidRDefault="00815123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  <w:p w:rsidR="00815123" w:rsidRPr="00815123" w:rsidRDefault="00815123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115" w:type="dxa"/>
          </w:tcPr>
          <w:p w:rsidR="00815123" w:rsidRPr="00815123" w:rsidRDefault="00815123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  <w:p w:rsidR="00815123" w:rsidRPr="00815123" w:rsidRDefault="00815123" w:rsidP="0022422B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81512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 xml:space="preserve">ДҮН: </w:t>
            </w:r>
          </w:p>
        </w:tc>
        <w:tc>
          <w:tcPr>
            <w:tcW w:w="1079" w:type="dxa"/>
          </w:tcPr>
          <w:p w:rsidR="00815123" w:rsidRPr="00815123" w:rsidRDefault="00815123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07" w:type="dxa"/>
          </w:tcPr>
          <w:p w:rsidR="00815123" w:rsidRPr="00815123" w:rsidRDefault="00815123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432" w:type="dxa"/>
          </w:tcPr>
          <w:p w:rsidR="00815123" w:rsidRPr="00815123" w:rsidRDefault="00815123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400" w:type="dxa"/>
          </w:tcPr>
          <w:p w:rsidR="00815123" w:rsidRPr="00815123" w:rsidRDefault="00815123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  <w:p w:rsidR="00815123" w:rsidRPr="00815123" w:rsidRDefault="00815123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81512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22,798.000₮</w:t>
            </w:r>
          </w:p>
        </w:tc>
        <w:tc>
          <w:tcPr>
            <w:tcW w:w="1472" w:type="dxa"/>
          </w:tcPr>
          <w:p w:rsidR="00815123" w:rsidRPr="00815123" w:rsidRDefault="00815123" w:rsidP="0022422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0157E6" w:rsidRPr="0061303A" w:rsidRDefault="000157E6" w:rsidP="000157E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857BF3" w:rsidRPr="005479B6" w:rsidRDefault="003D4BC5" w:rsidP="00857BF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val="mn-MN"/>
        </w:rPr>
      </w:pPr>
      <w:r w:rsidRPr="005479B6">
        <w:rPr>
          <w:rFonts w:ascii="Arial" w:eastAsia="Times New Roman" w:hAnsi="Arial" w:cs="Arial"/>
          <w:color w:val="000000" w:themeColor="text1"/>
          <w:sz w:val="32"/>
          <w:szCs w:val="32"/>
          <w:lang w:val="mn-MN"/>
        </w:rPr>
        <w:t xml:space="preserve">2019 онд </w:t>
      </w:r>
      <w:r w:rsidR="0022422B" w:rsidRPr="005479B6">
        <w:rPr>
          <w:rFonts w:ascii="Arial" w:eastAsia="Times New Roman" w:hAnsi="Arial" w:cs="Arial"/>
          <w:color w:val="000000" w:themeColor="text1"/>
          <w:sz w:val="32"/>
          <w:szCs w:val="32"/>
          <w:lang w:val="mn-MN"/>
        </w:rPr>
        <w:t xml:space="preserve">хийгдэх ажлууд: </w:t>
      </w:r>
    </w:p>
    <w:p w:rsidR="0022422B" w:rsidRDefault="0022422B" w:rsidP="00857BF3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mn-MN"/>
        </w:rPr>
      </w:pPr>
      <w:r w:rsidRPr="005479B6">
        <w:rPr>
          <w:rFonts w:ascii="Arial" w:eastAsia="Times New Roman" w:hAnsi="Arial" w:cs="Arial"/>
          <w:color w:val="000000" w:themeColor="text1"/>
          <w:sz w:val="28"/>
          <w:szCs w:val="28"/>
          <w:lang w:val="mn-MN"/>
        </w:rPr>
        <w:t>Жуулчинговь-1 бааз</w:t>
      </w:r>
    </w:p>
    <w:p w:rsidR="005479B6" w:rsidRPr="005479B6" w:rsidRDefault="005479B6" w:rsidP="005479B6">
      <w:pPr>
        <w:pStyle w:val="ListParagraph"/>
        <w:shd w:val="clear" w:color="auto" w:fill="FFFFFF"/>
        <w:spacing w:line="360" w:lineRule="auto"/>
        <w:ind w:left="117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mn-MN"/>
        </w:rPr>
      </w:pPr>
    </w:p>
    <w:p w:rsidR="00116C5B" w:rsidRDefault="00116C5B" w:rsidP="00116C5B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Шинэ зулз</w:t>
      </w:r>
      <w:r w:rsidR="00C8709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ган мод тарих</w:t>
      </w:r>
      <w:r w:rsidR="005479B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                             </w:t>
      </w:r>
    </w:p>
    <w:p w:rsidR="00116C5B" w:rsidRDefault="00116C5B" w:rsidP="00116C5B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Мод услалтийн системийг шинэчлэх</w:t>
      </w:r>
    </w:p>
    <w:p w:rsidR="0022422B" w:rsidRDefault="00721CEC" w:rsidP="00721CEC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Цахилгааны монтажийг бүрэн шинэчлэх</w:t>
      </w:r>
    </w:p>
    <w:p w:rsidR="00721CEC" w:rsidRDefault="00721CEC" w:rsidP="00721CEC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Гэрүүдийн хаалгыг будах</w:t>
      </w:r>
    </w:p>
    <w:p w:rsidR="00116C5B" w:rsidRPr="00116C5B" w:rsidRDefault="00721CEC" w:rsidP="00116C5B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Гал тогооны өргөтгөлийн дээврийг буулгаж янзлах</w:t>
      </w:r>
      <w:r w:rsidR="00116C5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/бороо ороход нилэнхийдээ ус гоождог/</w:t>
      </w:r>
    </w:p>
    <w:p w:rsidR="00721CEC" w:rsidRDefault="00116C5B" w:rsidP="00721CEC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Рестораны өргөтгөлийн дээврийг янзлах /бороо орохоор утас нь маслаад гэрэлнүүдээ шатаадаг/</w:t>
      </w:r>
    </w:p>
    <w:p w:rsidR="005479B6" w:rsidRPr="005479B6" w:rsidRDefault="005479B6" w:rsidP="005479B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C87098" w:rsidRDefault="00C87098" w:rsidP="00721CEC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116C5B" w:rsidRDefault="00741E1A" w:rsidP="00741E1A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mn-MN"/>
        </w:rPr>
      </w:pPr>
      <w:r w:rsidRPr="005479B6">
        <w:rPr>
          <w:rFonts w:ascii="Arial" w:eastAsia="Times New Roman" w:hAnsi="Arial" w:cs="Arial"/>
          <w:color w:val="000000" w:themeColor="text1"/>
          <w:sz w:val="28"/>
          <w:szCs w:val="28"/>
          <w:lang w:val="mn-MN"/>
        </w:rPr>
        <w:t>Жуулчинговь-2 бааз</w:t>
      </w:r>
    </w:p>
    <w:p w:rsidR="005479B6" w:rsidRPr="005479B6" w:rsidRDefault="005479B6" w:rsidP="005479B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mn-MN"/>
        </w:rPr>
      </w:pPr>
    </w:p>
    <w:p w:rsidR="00741E1A" w:rsidRDefault="00741E1A" w:rsidP="00741E1A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Гал тогооны таазыг янзлах</w:t>
      </w:r>
    </w:p>
    <w:p w:rsidR="00741E1A" w:rsidRDefault="00741E1A" w:rsidP="00741E1A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Фисэдкийг буулгаж шинэчлэх</w:t>
      </w:r>
    </w:p>
    <w:p w:rsidR="00741E1A" w:rsidRDefault="00741E1A" w:rsidP="00741E1A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Хашааг шинэчлэх</w:t>
      </w:r>
    </w:p>
    <w:p w:rsidR="00130C82" w:rsidRPr="00741E1A" w:rsidRDefault="00130C82" w:rsidP="00741E1A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Хуучин байшингуудыг буулгах</w:t>
      </w:r>
    </w:p>
    <w:p w:rsidR="0022422B" w:rsidRPr="0061303A" w:rsidRDefault="0022422B" w:rsidP="00857BF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61303A" w:rsidRPr="0061303A" w:rsidRDefault="0061303A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61303A" w:rsidRDefault="0061303A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E079A" w:rsidRDefault="00DE079A" w:rsidP="00CC3AC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E079A" w:rsidRDefault="00DE079A" w:rsidP="00CC3AC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E079A" w:rsidRDefault="00DE079A" w:rsidP="00CC3AC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F79AA" w:rsidRDefault="00DF79AA" w:rsidP="00CC3AC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CC3AC3" w:rsidRDefault="00CC3AC3" w:rsidP="00CC3AC3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  <w:r w:rsidRPr="00EB7FB7">
        <w:rPr>
          <w:rFonts w:ascii="Arial" w:eastAsia="Times New Roman" w:hAnsi="Arial" w:cs="Arial"/>
          <w:sz w:val="24"/>
          <w:szCs w:val="24"/>
          <w:lang w:val="mn-MN" w:eastAsia="it-IT"/>
        </w:rPr>
        <w:lastRenderedPageBreak/>
        <w:t xml:space="preserve">Баазуудын орчны шинжилгээг тус бүрд нь дараах байдлаар хийлээ. </w:t>
      </w:r>
    </w:p>
    <w:p w:rsidR="00DE079A" w:rsidRPr="00EB7FB7" w:rsidRDefault="00DE079A" w:rsidP="00CC3AC3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CC3AC3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  <w:r w:rsidRPr="00EB7FB7">
        <w:rPr>
          <w:rFonts w:ascii="Arial" w:eastAsia="Times New Roman" w:hAnsi="Arial" w:cs="Arial"/>
          <w:b/>
          <w:sz w:val="24"/>
          <w:szCs w:val="24"/>
          <w:lang w:val="mn-MN" w:eastAsia="it-IT"/>
        </w:rPr>
        <w:t>Дотоод орчны шинжилгээ : Жуулчин говь бааз</w:t>
      </w:r>
    </w:p>
    <w:p w:rsidR="00DE079A" w:rsidRPr="00DE079A" w:rsidRDefault="00DE079A" w:rsidP="00CC3AC3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tbl>
      <w:tblPr>
        <w:tblStyle w:val="MediumShading1-Accent11"/>
        <w:tblW w:w="9781" w:type="dxa"/>
        <w:tblLayout w:type="fixed"/>
        <w:tblLook w:val="01E0" w:firstRow="1" w:lastRow="1" w:firstColumn="1" w:lastColumn="1" w:noHBand="0" w:noVBand="0"/>
      </w:tblPr>
      <w:tblGrid>
        <w:gridCol w:w="4890"/>
        <w:gridCol w:w="4891"/>
      </w:tblGrid>
      <w:tr w:rsidR="00CC3AC3" w:rsidRPr="00EB7FB7" w:rsidTr="00EC4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CC3AC3" w:rsidRPr="00EB7FB7" w:rsidRDefault="00CC3AC3" w:rsidP="00EC47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Компаний дотоод хүчин зүйлс:</w:t>
            </w:r>
          </w:p>
        </w:tc>
      </w:tr>
      <w:tr w:rsidR="00CC3AC3" w:rsidRPr="00EB7FB7" w:rsidTr="00EC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:rsidR="00CC3AC3" w:rsidRPr="00EB7FB7" w:rsidRDefault="00CC3AC3" w:rsidP="00EC47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Давуу 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CC3AC3" w:rsidRPr="00EB7FB7" w:rsidRDefault="00CC3AC3" w:rsidP="00EC47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Сул тал</w:t>
            </w:r>
          </w:p>
        </w:tc>
      </w:tr>
      <w:tr w:rsidR="00CC3AC3" w:rsidRPr="00EB7FB7" w:rsidTr="00EC4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Тусгай сонирхлын аялалын төрөл болох шувууны аялалын сонирохлын цэг болдог 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Олон жилийн ажлын туршлагатай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Өөрийн имиджийг бүрдүүлж хүмүүст танигдсан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Байршлын хувьд давуу талтай /онгоцны буудлаас ойрхон оршдог/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Аялал жуулчлалын сүлжээнд багтдаг 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Өндөр хүчдэл, төвийн эрчим хүчинд холбогдсон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Өөрийн ногооны талбайтай</w:t>
            </w:r>
          </w:p>
          <w:p w:rsidR="00CC3AC3" w:rsidRPr="00EB7FB7" w:rsidRDefault="00CC3AC3" w:rsidP="00EC47A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хүчин чадлаараа бусад 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азаас давуу байдлыг үүсгэдэг /100-12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0хүний хүчин чадалтай/</w:t>
            </w:r>
          </w:p>
          <w:p w:rsidR="00CC3AC3" w:rsidRPr="00EB7FB7" w:rsidRDefault="00CC3AC3" w:rsidP="00EC47A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EB7FB7" w:rsidRDefault="00CC3AC3" w:rsidP="00EC47A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Улирлын үйл ажиллагаатай</w:t>
            </w:r>
          </w:p>
          <w:p w:rsidR="00CC3AC3" w:rsidRPr="00EB7FB7" w:rsidRDefault="00CC3AC3" w:rsidP="00EC47A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</w:t>
            </w:r>
          </w:p>
          <w:p w:rsidR="00CC3AC3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Люкс гэргүй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/ Жуулчид ОО душтэй гэр их захиалдаг болсон/</w:t>
            </w:r>
          </w:p>
          <w:p w:rsidR="00CC3AC3" w:rsidRDefault="00CC3AC3" w:rsidP="00EC47A0">
            <w:pPr>
              <w:pStyle w:val="ListParagraph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Техник 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оног төхөөрөмж хуучирсан 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/гал тогооны зарим төхөөрөмж,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угаалгын тоног төхөөрөмжүүд 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/</w:t>
            </w:r>
          </w:p>
          <w:p w:rsidR="00CC3AC3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 Маркетингийн бодлого хийг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ддэггүй 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Нэмэлт орлого олох үйл ажиллагаа багатай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EB7FB7" w:rsidRDefault="00CC3AC3" w:rsidP="00EC47A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Орчны бохирдол ихтэй, хуучин байгууламж ихтэй.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/ Шүүмжлэл их ирдэг</w:t>
            </w:r>
            <w:r w:rsidR="008D7EFF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болсон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/</w:t>
            </w:r>
          </w:p>
        </w:tc>
      </w:tr>
      <w:tr w:rsidR="00CC3AC3" w:rsidRPr="00EB7FB7" w:rsidTr="00EC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CC3AC3" w:rsidRPr="00EB7FB7" w:rsidRDefault="00CC3AC3" w:rsidP="00EC47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Компаний гадаад хүчин зүйлс:</w:t>
            </w:r>
          </w:p>
        </w:tc>
      </w:tr>
      <w:tr w:rsidR="00CC3AC3" w:rsidRPr="00EB7FB7" w:rsidTr="00EC4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:rsidR="00CC3AC3" w:rsidRPr="00EB7FB7" w:rsidRDefault="00CC3AC3" w:rsidP="00EC47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Боломж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CC3AC3" w:rsidRPr="00EB7FB7" w:rsidRDefault="00CC3AC3" w:rsidP="00EC47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Аюул</w:t>
            </w:r>
          </w:p>
        </w:tc>
      </w:tr>
      <w:tr w:rsidR="00CC3AC3" w:rsidRPr="00EB7FB7" w:rsidTr="00EC47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Өргөжиж зах зээлээ томруулах чадвартай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Ажиллах хүчний чанарыг сайжруулах </w:t>
            </w:r>
          </w:p>
          <w:p w:rsidR="00CC3AC3" w:rsidRPr="00FD6EAD" w:rsidRDefault="00CC3AC3" w:rsidP="007A53D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CC3AC3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Өрсөлдөгч олонтой</w:t>
            </w:r>
            <w:r w:rsidR="007A53DA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/Ойр орчим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баазтай, шинэ эко баазууд нээгдэх болсон/</w:t>
            </w:r>
            <w:r w:rsidR="007A53DA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Хувийн баазууд бүгд люкс гэртэй болсон. 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</w:t>
            </w: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Техник технологид шинэчлэлт хийхгүй бо</w:t>
            </w:r>
            <w:r w:rsidR="007A53DA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л хэрэглэгчидээ алдах эрсдэлд орж байна. </w:t>
            </w:r>
          </w:p>
          <w:p w:rsidR="00CC3AC3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EB7FB7" w:rsidRDefault="00CC3AC3" w:rsidP="00EC47A0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-3837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066"/>
        <w:gridCol w:w="1800"/>
        <w:gridCol w:w="1794"/>
        <w:gridCol w:w="236"/>
        <w:gridCol w:w="1090"/>
        <w:gridCol w:w="537"/>
        <w:gridCol w:w="708"/>
      </w:tblGrid>
      <w:tr w:rsidR="00DE079A" w:rsidRPr="0061303A" w:rsidTr="00DE079A"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537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trHeight w:val="1115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537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537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537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gridAfter w:val="2"/>
          <w:wAfter w:w="1245" w:type="dxa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gridAfter w:val="2"/>
          <w:wAfter w:w="1245" w:type="dxa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gridAfter w:val="2"/>
          <w:wAfter w:w="1245" w:type="dxa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gridAfter w:val="2"/>
          <w:wAfter w:w="1245" w:type="dxa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gridAfter w:val="2"/>
          <w:wAfter w:w="1245" w:type="dxa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gridAfter w:val="2"/>
          <w:wAfter w:w="1245" w:type="dxa"/>
          <w:trHeight w:val="80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E079A" w:rsidRPr="0061303A" w:rsidTr="00DE079A">
        <w:trPr>
          <w:gridAfter w:val="2"/>
          <w:wAfter w:w="1245" w:type="dxa"/>
          <w:trHeight w:val="80"/>
        </w:trPr>
        <w:tc>
          <w:tcPr>
            <w:tcW w:w="81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06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794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6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090" w:type="dxa"/>
          </w:tcPr>
          <w:p w:rsidR="00DE079A" w:rsidRPr="0061303A" w:rsidRDefault="00DE079A" w:rsidP="00DE079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CC3AC3" w:rsidRPr="00EB7FB7" w:rsidRDefault="00CC3AC3" w:rsidP="00CC3AC3">
      <w:pPr>
        <w:spacing w:after="0"/>
        <w:jc w:val="right"/>
        <w:rPr>
          <w:rFonts w:ascii="Arial" w:eastAsia="Times New Roman" w:hAnsi="Arial" w:cs="Arial"/>
          <w:i/>
          <w:sz w:val="24"/>
          <w:szCs w:val="24"/>
          <w:lang w:val="mn-MN" w:eastAsia="it-IT"/>
        </w:rPr>
      </w:pPr>
      <w:r w:rsidRPr="00EB7FB7">
        <w:rPr>
          <w:rFonts w:ascii="Arial" w:eastAsia="Times New Roman" w:hAnsi="Arial" w:cs="Arial"/>
          <w:i/>
          <w:sz w:val="24"/>
          <w:szCs w:val="24"/>
          <w:lang w:val="mn-MN" w:eastAsia="it-IT"/>
        </w:rPr>
        <w:t>Жуулчинговь баазын SWOT Шинжилгэ</w:t>
      </w:r>
    </w:p>
    <w:p w:rsidR="00CC3AC3" w:rsidRPr="00EB7FB7" w:rsidRDefault="00CC3AC3" w:rsidP="00CC3AC3">
      <w:pPr>
        <w:spacing w:after="0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p w:rsidR="00CC3AC3" w:rsidRPr="00EB7FB7" w:rsidRDefault="00CC3AC3" w:rsidP="00CC3AC3">
      <w:pPr>
        <w:spacing w:after="0"/>
        <w:ind w:left="360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p w:rsidR="00CC3AC3" w:rsidRDefault="00CC3AC3" w:rsidP="00CC3AC3">
      <w:pPr>
        <w:spacing w:after="0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p w:rsidR="00CC3AC3" w:rsidRDefault="00CC3AC3" w:rsidP="00CC3AC3">
      <w:pPr>
        <w:spacing w:after="0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p w:rsidR="00DE079A" w:rsidRDefault="00DE079A" w:rsidP="00CC3AC3">
      <w:pPr>
        <w:spacing w:after="0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p w:rsidR="004230FE" w:rsidRDefault="004230FE" w:rsidP="00DE079A">
      <w:pPr>
        <w:spacing w:after="0"/>
        <w:ind w:left="360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p w:rsidR="00DF79AA" w:rsidRPr="00EB7FB7" w:rsidRDefault="00DF79AA" w:rsidP="00DE079A">
      <w:pPr>
        <w:spacing w:after="0"/>
        <w:ind w:left="360"/>
        <w:rPr>
          <w:rFonts w:ascii="Arial" w:eastAsia="Times New Roman" w:hAnsi="Arial" w:cs="Arial"/>
          <w:b/>
          <w:sz w:val="24"/>
          <w:szCs w:val="24"/>
          <w:lang w:val="mn-MN" w:eastAsia="it-IT"/>
        </w:rPr>
      </w:pPr>
    </w:p>
    <w:tbl>
      <w:tblPr>
        <w:tblStyle w:val="LightGrid-Accent11"/>
        <w:tblpPr w:leftFromText="180" w:rightFromText="180" w:horzAnchor="margin" w:tblpY="-2595"/>
        <w:tblW w:w="10350" w:type="dxa"/>
        <w:tblLayout w:type="fixed"/>
        <w:tblLook w:val="01E0" w:firstRow="1" w:lastRow="1" w:firstColumn="1" w:lastColumn="1" w:noHBand="0" w:noVBand="0"/>
      </w:tblPr>
      <w:tblGrid>
        <w:gridCol w:w="5142"/>
        <w:gridCol w:w="5208"/>
      </w:tblGrid>
      <w:tr w:rsidR="00CC3AC3" w:rsidRPr="00EB7FB7" w:rsidTr="00DE0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:rsidR="00DE079A" w:rsidRDefault="00DE079A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DE079A" w:rsidRDefault="00DE079A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Дотоод орчны шинжилгээ : Жуулчин Хонгор бааз</w:t>
            </w:r>
          </w:p>
          <w:p w:rsidR="00DE079A" w:rsidRDefault="00DE079A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EB7FB7" w:rsidRDefault="00CC3AC3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Компаний дотоод хүчин зүйлс:</w:t>
            </w:r>
          </w:p>
        </w:tc>
      </w:tr>
      <w:tr w:rsidR="00CC3AC3" w:rsidRPr="00EB7FB7" w:rsidTr="00DE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2" w:type="dxa"/>
          </w:tcPr>
          <w:p w:rsidR="00CC3AC3" w:rsidRPr="00EB7FB7" w:rsidRDefault="00CC3AC3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Давуу 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8" w:type="dxa"/>
          </w:tcPr>
          <w:p w:rsidR="00CC3AC3" w:rsidRPr="00EB7FB7" w:rsidRDefault="00CC3AC3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Сул тал</w:t>
            </w:r>
          </w:p>
        </w:tc>
      </w:tr>
      <w:tr w:rsidR="00CC3AC3" w:rsidRPr="00EB7FB7" w:rsidTr="00DE0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2" w:type="dxa"/>
          </w:tcPr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Тэмээн аялалыг зохион байгуулахад хамгийн боломжтой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- </w:t>
            </w:r>
          </w:p>
          <w:p w:rsidR="00CC3AC3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Мөн байгаль орчинд ээлтэй eco safety system суурилуулсан.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Хонгорын элс болон хонгорын голтой ойрхон оршдог.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Үйлчилгээндээ 3-И зарчмыг баримлан ажилдаг.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Байгал орчинд ээлтэй нарны энергийг ашиглан бааз болон баазын эргэн тойронг гэрэлтүүлдэг.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Байгальд ээлтэй хамт олон болсон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8" w:type="dxa"/>
          </w:tcPr>
          <w:p w:rsidR="00CC3AC3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Улирлын үйл ажиллагаатай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AF5AD1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       Ажиллах хүчин муу /тогтвортой ажиллах хүчин олдодгүй /</w:t>
            </w:r>
          </w:p>
          <w:p w:rsidR="00CC3AC3" w:rsidRPr="00FD6EAD" w:rsidRDefault="00CC3AC3" w:rsidP="00DE079A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</w:p>
          <w:p w:rsidR="00CC3AC3" w:rsidRDefault="00CC3AC3" w:rsidP="00DE079A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FD6EAD" w:rsidRDefault="00CC3AC3" w:rsidP="00DE07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C3AC3" w:rsidRPr="00EB7FB7" w:rsidTr="00DE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:rsidR="00CC3AC3" w:rsidRPr="00EB7FB7" w:rsidRDefault="00CC3AC3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Компанийí гадаад хүчин зүйлс:</w:t>
            </w:r>
          </w:p>
        </w:tc>
      </w:tr>
      <w:tr w:rsidR="00CC3AC3" w:rsidRPr="00EB7FB7" w:rsidTr="00DE0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2" w:type="dxa"/>
          </w:tcPr>
          <w:p w:rsidR="00CC3AC3" w:rsidRPr="00EB7FB7" w:rsidRDefault="00CC3AC3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Боломж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8" w:type="dxa"/>
          </w:tcPr>
          <w:p w:rsidR="00CC3AC3" w:rsidRPr="00EB7FB7" w:rsidRDefault="00CC3AC3" w:rsidP="00DE079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Аюул</w:t>
            </w:r>
          </w:p>
        </w:tc>
      </w:tr>
      <w:tr w:rsidR="00CC3AC3" w:rsidRPr="00EB7FB7" w:rsidTr="00DE07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2" w:type="dxa"/>
          </w:tcPr>
          <w:p w:rsidR="00CC3AC3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Өргөжиж зах зээлээ томруулах чадвартай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Зах зээлдээ хурдан томрох боломжтой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Өрсөлдөгчдөөс давах боломжтой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</w:p>
          <w:p w:rsidR="00CC3AC3" w:rsidRPr="00FD6EAD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Нэмэлт орлого олох ядаргааны </w:t>
            </w:r>
          </w:p>
          <w:p w:rsidR="00CC3AC3" w:rsidRPr="00EB7FB7" w:rsidRDefault="00CC3AC3" w:rsidP="00DE079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массаж төв, гэр шоп, тэмээн тэрэг хөлөглөх , од ажиглах дуран зэргийг үйл ажиллагаандаа нэвтрүүлэх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8" w:type="dxa"/>
          </w:tcPr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Жуулчин хонгор баазын ойр орчим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д тогтвортой үйл ажиллагаатай 4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жу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улчны бааз ажиллаж байна.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Эргэн тойронд олон гэр буудлууд байдаг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Төв суурин газраас алсдагдсан</w:t>
            </w:r>
          </w:p>
          <w:p w:rsidR="00CC3AC3" w:rsidRPr="00EB7FB7" w:rsidRDefault="00CC3AC3" w:rsidP="00DE079A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 xml:space="preserve">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Орон нутгийн иргэд хэт зах зээлд шилжиж үүнтэй холбоотой аялагч жуулчдыг малчин айлд оруулах бүтээгдэхүүний чанар буурсан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 xml:space="preserve">Тогмол ажиллах ажилчид байдаггүй. </w:t>
            </w:r>
          </w:p>
          <w:p w:rsidR="00CC3AC3" w:rsidRPr="00EB7FB7" w:rsidRDefault="00CC3AC3" w:rsidP="00DE07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</w:pP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>-</w:t>
            </w:r>
            <w:r w:rsidRPr="00EB7FB7">
              <w:rPr>
                <w:rFonts w:ascii="Arial" w:eastAsia="Times New Roman" w:hAnsi="Arial" w:cs="Arial"/>
                <w:color w:val="000000"/>
                <w:sz w:val="24"/>
                <w:szCs w:val="24"/>
                <w:lang w:val="mn-MN" w:eastAsia="it-IT"/>
              </w:rPr>
              <w:tab/>
              <w:t>Байгалийн давтагдашгүй хүчин зүйлүүдэд өртөх</w:t>
            </w:r>
          </w:p>
        </w:tc>
      </w:tr>
    </w:tbl>
    <w:p w:rsidR="00CC3AC3" w:rsidRPr="00EB7FB7" w:rsidRDefault="00CC3AC3" w:rsidP="00CC3AC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mn-MN" w:eastAsia="it-IT"/>
        </w:rPr>
      </w:pPr>
      <w:r w:rsidRPr="00EB7FB7">
        <w:rPr>
          <w:rFonts w:ascii="Arial" w:eastAsia="Times New Roman" w:hAnsi="Arial" w:cs="Arial"/>
          <w:i/>
          <w:sz w:val="24"/>
          <w:szCs w:val="24"/>
          <w:lang w:val="mn-MN" w:eastAsia="it-IT"/>
        </w:rPr>
        <w:lastRenderedPageBreak/>
        <w:t xml:space="preserve">Жуулчинхонгор баазын </w:t>
      </w:r>
      <w:r w:rsidRPr="00EB7FB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SWOT </w:t>
      </w:r>
      <w:r w:rsidRPr="00EB7FB7">
        <w:rPr>
          <w:rFonts w:ascii="Arial" w:eastAsia="Times New Roman" w:hAnsi="Arial" w:cs="Arial"/>
          <w:i/>
          <w:sz w:val="24"/>
          <w:szCs w:val="24"/>
          <w:lang w:val="mn-MN" w:eastAsia="it-IT"/>
        </w:rPr>
        <w:t>Шинжилгээ</w:t>
      </w:r>
    </w:p>
    <w:p w:rsidR="00CC3AC3" w:rsidRPr="00EB7FB7" w:rsidRDefault="00CC3AC3" w:rsidP="00CC3AC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mn-MN" w:eastAsia="it-IT"/>
        </w:rPr>
      </w:pPr>
    </w:p>
    <w:p w:rsidR="00CC3AC3" w:rsidRPr="00EB7FB7" w:rsidRDefault="00CC3AC3" w:rsidP="00CC3AC3">
      <w:pPr>
        <w:spacing w:after="0" w:line="240" w:lineRule="auto"/>
        <w:jc w:val="center"/>
        <w:rPr>
          <w:rFonts w:ascii="Arial Mon" w:eastAsia="Times New Roman" w:hAnsi="Arial Mon" w:cs="Times New Roman"/>
          <w:sz w:val="20"/>
          <w:szCs w:val="20"/>
          <w:lang w:val="mn-MN" w:eastAsia="it-IT"/>
        </w:rPr>
      </w:pPr>
    </w:p>
    <w:p w:rsidR="00CC3AC3" w:rsidRDefault="00CC3AC3" w:rsidP="00CC3A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CC3AC3" w:rsidRDefault="00CC3AC3" w:rsidP="00CC3AC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tbl>
      <w:tblPr>
        <w:tblW w:w="8940" w:type="dxa"/>
        <w:tblInd w:w="5" w:type="dxa"/>
        <w:tblLook w:val="04A0" w:firstRow="1" w:lastRow="0" w:firstColumn="1" w:lastColumn="0" w:noHBand="0" w:noVBand="1"/>
      </w:tblPr>
      <w:tblGrid>
        <w:gridCol w:w="460"/>
        <w:gridCol w:w="4612"/>
        <w:gridCol w:w="1934"/>
        <w:gridCol w:w="1934"/>
      </w:tblGrid>
      <w:tr w:rsidR="00CD5444" w:rsidRPr="00CD5444" w:rsidTr="00CD544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"ЖУУЛЧИН ГОВЬ" ХК-ийн 2018 оны </w:t>
            </w:r>
          </w:p>
        </w:tc>
      </w:tr>
      <w:tr w:rsidR="00CD5444" w:rsidRPr="00CD5444" w:rsidTr="00CD544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Санхүүгийн тайлангийн хураангуй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544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</w:rPr>
              <w:t>а. ҮЛДЭГДЛИЙН ТЭНЦЭЛ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</w:rPr>
              <w:t>2017 оны эцэс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</w:rPr>
              <w:t>2018 оны эцэс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Мөнгөн хөрөнгө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54,050,397.31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3,659,791.77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Авлага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2,501,806.99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303,890.00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Бусад мөнгөн авлага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3,509.42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Бусад эргэлтийн хөрөнгө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33,811,920.00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38,811,920.00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Урьдчилж төлсөн зардал тооцоо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Эргэлтийн хөрөнгийн дүн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90,364,124.30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42,779,111.19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Биет хөрөнгө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453,538,388.22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513,117,025.21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Элэгдэл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185,633,492.42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(198,490,583.52)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Эргэлтийн бус хөрөнгийн дүн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267,904,895.80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314,626,441.69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НИЙТ ХӨРӨНГИЙН ДҮН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358,269,020.10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357,405,552.88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Богино хугацаат өглөг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100,228,226.61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131,230,335.62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Урт хугацаат өглөг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200,000,000.00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200,000,000.00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Өр төлбөрийн нийт дүн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300,228,226.61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331,230,335.62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Өмчийн дүн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94,169,000.00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94,169,000.00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Эзэмшигчдийн өмчийн бусад хэсэг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22,567,204.07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22,567,204.07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Тайлангийн үеийн ашиг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(58,695,410.58)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(31,865,576.23)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Өмнөх үеийн ашиг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55,863,118.07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(58,695,410.58)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Хуримтлагдсан ашиг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(114,558,528.63)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(90,560,986.81)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Эзэмшигчдийн өмчийн дүн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58,040,793.49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26,175,217.26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Өр төлбөр ба эзэмшигчдийн өмчийн дүн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358,269,020.10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357,405,552.88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б. Орлого үр дүнгийн тайлан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Цэвэр борлуулалт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130,842,775.54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142,940,418.75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Борлуулалтын өөрийн өртөг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Нийт ашиг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Үйл ажиллагааны зардал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245,401,304.17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176,717,906.19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Үйл ажиллагааны ашиг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Үйл ажиллагааны бус орлого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1,911,911.21 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Үйл ажиллагааны бус зарлага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Ердийн ажиллагааны ашиг, алдагдал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(114,558,528.63)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,865,576.23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Татвар төлөхийн өмнөх ашиг, алдагдал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Орлогын татварын зардал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444" w:rsidRPr="00CD5444" w:rsidTr="00CD54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Цэвэр ашиг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444" w:rsidRPr="00CD5444" w:rsidRDefault="00CD5444" w:rsidP="00C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54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B31FB" w:rsidRPr="00CD5444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CC3AC3" w:rsidRDefault="00CC3AC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581243" w:rsidRDefault="00581243" w:rsidP="00EB7FB7">
      <w:pPr>
        <w:spacing w:after="0"/>
        <w:rPr>
          <w:rFonts w:ascii="Arial" w:eastAsia="Times New Roman" w:hAnsi="Arial" w:cs="Arial"/>
          <w:sz w:val="24"/>
          <w:szCs w:val="24"/>
          <w:lang w:val="mn-MN" w:eastAsia="it-IT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DB31FB" w:rsidRPr="0061303A" w:rsidRDefault="00DB31FB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61303A" w:rsidRPr="0061303A" w:rsidRDefault="0061303A" w:rsidP="0061303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sectPr w:rsidR="0061303A" w:rsidRPr="0061303A" w:rsidSect="00F71D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6D" w:rsidRDefault="0059726D" w:rsidP="00BD559A">
      <w:pPr>
        <w:spacing w:after="0" w:line="240" w:lineRule="auto"/>
      </w:pPr>
      <w:r>
        <w:separator/>
      </w:r>
    </w:p>
  </w:endnote>
  <w:endnote w:type="continuationSeparator" w:id="0">
    <w:p w:rsidR="0059726D" w:rsidRDefault="0059726D" w:rsidP="00B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6D" w:rsidRDefault="0059726D" w:rsidP="00BD559A">
      <w:pPr>
        <w:spacing w:after="0" w:line="240" w:lineRule="auto"/>
      </w:pPr>
      <w:r>
        <w:separator/>
      </w:r>
    </w:p>
  </w:footnote>
  <w:footnote w:type="continuationSeparator" w:id="0">
    <w:p w:rsidR="0059726D" w:rsidRDefault="0059726D" w:rsidP="00BD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62B"/>
    <w:multiLevelType w:val="hybridMultilevel"/>
    <w:tmpl w:val="F76EBAD2"/>
    <w:lvl w:ilvl="0" w:tplc="31284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B52"/>
    <w:multiLevelType w:val="hybridMultilevel"/>
    <w:tmpl w:val="3F6EA936"/>
    <w:lvl w:ilvl="0" w:tplc="9C948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A03F2B"/>
    <w:multiLevelType w:val="hybridMultilevel"/>
    <w:tmpl w:val="1FF44942"/>
    <w:lvl w:ilvl="0" w:tplc="EB4C839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B3762"/>
    <w:multiLevelType w:val="hybridMultilevel"/>
    <w:tmpl w:val="D38C544A"/>
    <w:lvl w:ilvl="0" w:tplc="84C2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8747D"/>
    <w:multiLevelType w:val="hybridMultilevel"/>
    <w:tmpl w:val="74789038"/>
    <w:lvl w:ilvl="0" w:tplc="D974B36A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F56"/>
    <w:multiLevelType w:val="hybridMultilevel"/>
    <w:tmpl w:val="0046C1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28E55EC"/>
    <w:multiLevelType w:val="hybridMultilevel"/>
    <w:tmpl w:val="37065E40"/>
    <w:lvl w:ilvl="0" w:tplc="D74AB3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2C52677"/>
    <w:multiLevelType w:val="hybridMultilevel"/>
    <w:tmpl w:val="A2644CD4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23DB3B5C"/>
    <w:multiLevelType w:val="hybridMultilevel"/>
    <w:tmpl w:val="F0ACA1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34EBC"/>
    <w:multiLevelType w:val="hybridMultilevel"/>
    <w:tmpl w:val="951033BE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E6526CF"/>
    <w:multiLevelType w:val="hybridMultilevel"/>
    <w:tmpl w:val="FA6E00F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EEF3A8D"/>
    <w:multiLevelType w:val="hybridMultilevel"/>
    <w:tmpl w:val="F9C20CE8"/>
    <w:lvl w:ilvl="0" w:tplc="475ACD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17B7485"/>
    <w:multiLevelType w:val="hybridMultilevel"/>
    <w:tmpl w:val="2312DE36"/>
    <w:lvl w:ilvl="0" w:tplc="015C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879BC"/>
    <w:multiLevelType w:val="hybridMultilevel"/>
    <w:tmpl w:val="FA6A5F04"/>
    <w:lvl w:ilvl="0" w:tplc="E21AB504">
      <w:start w:val="20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32AC8"/>
    <w:multiLevelType w:val="hybridMultilevel"/>
    <w:tmpl w:val="BC361CAC"/>
    <w:lvl w:ilvl="0" w:tplc="84C2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75ED6"/>
    <w:multiLevelType w:val="hybridMultilevel"/>
    <w:tmpl w:val="E402C062"/>
    <w:lvl w:ilvl="0" w:tplc="6A2474D0">
      <w:start w:val="20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AF0276"/>
    <w:multiLevelType w:val="hybridMultilevel"/>
    <w:tmpl w:val="7DACA7AA"/>
    <w:lvl w:ilvl="0" w:tplc="61208FB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D1ACC"/>
    <w:multiLevelType w:val="hybridMultilevel"/>
    <w:tmpl w:val="7E701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41AFD"/>
    <w:multiLevelType w:val="hybridMultilevel"/>
    <w:tmpl w:val="2832789E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512A0505"/>
    <w:multiLevelType w:val="hybridMultilevel"/>
    <w:tmpl w:val="A366045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F4465"/>
    <w:multiLevelType w:val="hybridMultilevel"/>
    <w:tmpl w:val="576C52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E552FCC"/>
    <w:multiLevelType w:val="hybridMultilevel"/>
    <w:tmpl w:val="C63EB1F2"/>
    <w:lvl w:ilvl="0" w:tplc="3B50C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BB10B8"/>
    <w:multiLevelType w:val="hybridMultilevel"/>
    <w:tmpl w:val="2BD4C4B0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3">
    <w:nsid w:val="624F4D87"/>
    <w:multiLevelType w:val="hybridMultilevel"/>
    <w:tmpl w:val="EFA8C5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14234"/>
    <w:multiLevelType w:val="hybridMultilevel"/>
    <w:tmpl w:val="F5485F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9057878"/>
    <w:multiLevelType w:val="hybridMultilevel"/>
    <w:tmpl w:val="BBFEB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4"/>
  </w:num>
  <w:num w:numId="5">
    <w:abstractNumId w:val="18"/>
  </w:num>
  <w:num w:numId="6">
    <w:abstractNumId w:val="9"/>
  </w:num>
  <w:num w:numId="7">
    <w:abstractNumId w:val="10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  <w:num w:numId="16">
    <w:abstractNumId w:val="21"/>
  </w:num>
  <w:num w:numId="17">
    <w:abstractNumId w:val="22"/>
  </w:num>
  <w:num w:numId="18">
    <w:abstractNumId w:val="7"/>
  </w:num>
  <w:num w:numId="19">
    <w:abstractNumId w:val="5"/>
  </w:num>
  <w:num w:numId="20">
    <w:abstractNumId w:val="17"/>
  </w:num>
  <w:num w:numId="21">
    <w:abstractNumId w:val="8"/>
  </w:num>
  <w:num w:numId="22">
    <w:abstractNumId w:val="23"/>
  </w:num>
  <w:num w:numId="23">
    <w:abstractNumId w:val="16"/>
  </w:num>
  <w:num w:numId="24">
    <w:abstractNumId w:val="19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D8"/>
    <w:rsid w:val="00003417"/>
    <w:rsid w:val="00003658"/>
    <w:rsid w:val="000122A5"/>
    <w:rsid w:val="000157E6"/>
    <w:rsid w:val="0001703D"/>
    <w:rsid w:val="00030FB6"/>
    <w:rsid w:val="000320DC"/>
    <w:rsid w:val="0003455C"/>
    <w:rsid w:val="00037B81"/>
    <w:rsid w:val="00047C9C"/>
    <w:rsid w:val="00054F5A"/>
    <w:rsid w:val="000555AF"/>
    <w:rsid w:val="00055B42"/>
    <w:rsid w:val="00061FD6"/>
    <w:rsid w:val="000658BC"/>
    <w:rsid w:val="00065D28"/>
    <w:rsid w:val="00066C08"/>
    <w:rsid w:val="00067A5A"/>
    <w:rsid w:val="00070D63"/>
    <w:rsid w:val="0007660C"/>
    <w:rsid w:val="000771DA"/>
    <w:rsid w:val="0008188C"/>
    <w:rsid w:val="000851C1"/>
    <w:rsid w:val="000919FA"/>
    <w:rsid w:val="000B03FF"/>
    <w:rsid w:val="000B0E51"/>
    <w:rsid w:val="000B145A"/>
    <w:rsid w:val="000B46E2"/>
    <w:rsid w:val="000B60AE"/>
    <w:rsid w:val="000C72F7"/>
    <w:rsid w:val="000D0062"/>
    <w:rsid w:val="000D10D1"/>
    <w:rsid w:val="000D2E18"/>
    <w:rsid w:val="000D3815"/>
    <w:rsid w:val="000D4161"/>
    <w:rsid w:val="000D7DF3"/>
    <w:rsid w:val="000E6159"/>
    <w:rsid w:val="00103FF9"/>
    <w:rsid w:val="00110B92"/>
    <w:rsid w:val="00116C5B"/>
    <w:rsid w:val="0012323A"/>
    <w:rsid w:val="0012496B"/>
    <w:rsid w:val="0012507F"/>
    <w:rsid w:val="001252CF"/>
    <w:rsid w:val="00130C82"/>
    <w:rsid w:val="00132203"/>
    <w:rsid w:val="001347A6"/>
    <w:rsid w:val="00134CA8"/>
    <w:rsid w:val="00143337"/>
    <w:rsid w:val="00150AEF"/>
    <w:rsid w:val="0016241E"/>
    <w:rsid w:val="001624CC"/>
    <w:rsid w:val="0016327D"/>
    <w:rsid w:val="00163734"/>
    <w:rsid w:val="001726C7"/>
    <w:rsid w:val="00174E15"/>
    <w:rsid w:val="001777BF"/>
    <w:rsid w:val="00182C21"/>
    <w:rsid w:val="0018727F"/>
    <w:rsid w:val="001904D1"/>
    <w:rsid w:val="00193B2A"/>
    <w:rsid w:val="00194EA6"/>
    <w:rsid w:val="00197D14"/>
    <w:rsid w:val="001A4EE1"/>
    <w:rsid w:val="001A5F60"/>
    <w:rsid w:val="001B072D"/>
    <w:rsid w:val="001B1D19"/>
    <w:rsid w:val="001B2B2D"/>
    <w:rsid w:val="001B454E"/>
    <w:rsid w:val="001B45AE"/>
    <w:rsid w:val="001D70C8"/>
    <w:rsid w:val="001D7416"/>
    <w:rsid w:val="001E2F98"/>
    <w:rsid w:val="001E4CF8"/>
    <w:rsid w:val="001E5962"/>
    <w:rsid w:val="001E642A"/>
    <w:rsid w:val="00203F37"/>
    <w:rsid w:val="0020560C"/>
    <w:rsid w:val="0021060F"/>
    <w:rsid w:val="0021265D"/>
    <w:rsid w:val="00214A0D"/>
    <w:rsid w:val="002158FE"/>
    <w:rsid w:val="00217CAA"/>
    <w:rsid w:val="00223E8F"/>
    <w:rsid w:val="0022422B"/>
    <w:rsid w:val="00231A6F"/>
    <w:rsid w:val="00233D3A"/>
    <w:rsid w:val="00237B92"/>
    <w:rsid w:val="00244943"/>
    <w:rsid w:val="00244FF5"/>
    <w:rsid w:val="00255B38"/>
    <w:rsid w:val="00257849"/>
    <w:rsid w:val="00260F0F"/>
    <w:rsid w:val="002611AC"/>
    <w:rsid w:val="0026466B"/>
    <w:rsid w:val="00272FB3"/>
    <w:rsid w:val="00281FEC"/>
    <w:rsid w:val="00286372"/>
    <w:rsid w:val="00286ADF"/>
    <w:rsid w:val="00290C81"/>
    <w:rsid w:val="0029673F"/>
    <w:rsid w:val="00297BDA"/>
    <w:rsid w:val="002A0B39"/>
    <w:rsid w:val="002A68FB"/>
    <w:rsid w:val="002A729A"/>
    <w:rsid w:val="002B07C9"/>
    <w:rsid w:val="002B1A03"/>
    <w:rsid w:val="002B39BF"/>
    <w:rsid w:val="002C1C74"/>
    <w:rsid w:val="002C3A39"/>
    <w:rsid w:val="002C3D6D"/>
    <w:rsid w:val="002C7EA2"/>
    <w:rsid w:val="002D0D38"/>
    <w:rsid w:val="002D21E8"/>
    <w:rsid w:val="002F4BC1"/>
    <w:rsid w:val="002F520B"/>
    <w:rsid w:val="002F6FBD"/>
    <w:rsid w:val="00300993"/>
    <w:rsid w:val="00303421"/>
    <w:rsid w:val="00306443"/>
    <w:rsid w:val="00307B87"/>
    <w:rsid w:val="003305F7"/>
    <w:rsid w:val="003369D0"/>
    <w:rsid w:val="0033723D"/>
    <w:rsid w:val="00337B96"/>
    <w:rsid w:val="00344A24"/>
    <w:rsid w:val="003542BB"/>
    <w:rsid w:val="00366BB8"/>
    <w:rsid w:val="00376A5A"/>
    <w:rsid w:val="00383315"/>
    <w:rsid w:val="00390DA2"/>
    <w:rsid w:val="00390DAC"/>
    <w:rsid w:val="003A383C"/>
    <w:rsid w:val="003A7BAC"/>
    <w:rsid w:val="003A7FB3"/>
    <w:rsid w:val="003B400A"/>
    <w:rsid w:val="003B6E32"/>
    <w:rsid w:val="003C0062"/>
    <w:rsid w:val="003C1E47"/>
    <w:rsid w:val="003C47B5"/>
    <w:rsid w:val="003D4BC5"/>
    <w:rsid w:val="003D7E13"/>
    <w:rsid w:val="003E1215"/>
    <w:rsid w:val="003E3157"/>
    <w:rsid w:val="003F1520"/>
    <w:rsid w:val="003F2BBA"/>
    <w:rsid w:val="003F3225"/>
    <w:rsid w:val="00401E77"/>
    <w:rsid w:val="0040562C"/>
    <w:rsid w:val="00407EFC"/>
    <w:rsid w:val="0041034A"/>
    <w:rsid w:val="00421743"/>
    <w:rsid w:val="004230FE"/>
    <w:rsid w:val="004243BA"/>
    <w:rsid w:val="004314B1"/>
    <w:rsid w:val="00442A8F"/>
    <w:rsid w:val="00443496"/>
    <w:rsid w:val="00444B76"/>
    <w:rsid w:val="00453253"/>
    <w:rsid w:val="00461F04"/>
    <w:rsid w:val="004638A1"/>
    <w:rsid w:val="00465C12"/>
    <w:rsid w:val="00472922"/>
    <w:rsid w:val="00477855"/>
    <w:rsid w:val="004803F9"/>
    <w:rsid w:val="00487AF8"/>
    <w:rsid w:val="00490D24"/>
    <w:rsid w:val="004A29E2"/>
    <w:rsid w:val="004A5E96"/>
    <w:rsid w:val="004A736F"/>
    <w:rsid w:val="004C667B"/>
    <w:rsid w:val="004D52F8"/>
    <w:rsid w:val="004E0265"/>
    <w:rsid w:val="004E2C49"/>
    <w:rsid w:val="004E3B5F"/>
    <w:rsid w:val="004F0AC5"/>
    <w:rsid w:val="004F5E36"/>
    <w:rsid w:val="00501A6C"/>
    <w:rsid w:val="00505000"/>
    <w:rsid w:val="00506457"/>
    <w:rsid w:val="00507C1D"/>
    <w:rsid w:val="00511800"/>
    <w:rsid w:val="00511CE2"/>
    <w:rsid w:val="00513149"/>
    <w:rsid w:val="0052179A"/>
    <w:rsid w:val="00530338"/>
    <w:rsid w:val="005316DA"/>
    <w:rsid w:val="0054188A"/>
    <w:rsid w:val="0054336F"/>
    <w:rsid w:val="00547236"/>
    <w:rsid w:val="005479B6"/>
    <w:rsid w:val="005564A3"/>
    <w:rsid w:val="005618AD"/>
    <w:rsid w:val="00562920"/>
    <w:rsid w:val="005634C4"/>
    <w:rsid w:val="00572B73"/>
    <w:rsid w:val="005736B6"/>
    <w:rsid w:val="00575DF4"/>
    <w:rsid w:val="005802EA"/>
    <w:rsid w:val="00581243"/>
    <w:rsid w:val="00581AE4"/>
    <w:rsid w:val="005821D8"/>
    <w:rsid w:val="00592991"/>
    <w:rsid w:val="005949CE"/>
    <w:rsid w:val="005966FA"/>
    <w:rsid w:val="0059726D"/>
    <w:rsid w:val="005A1588"/>
    <w:rsid w:val="005A36D2"/>
    <w:rsid w:val="005B20C2"/>
    <w:rsid w:val="005B4D4D"/>
    <w:rsid w:val="005C3A26"/>
    <w:rsid w:val="005C634F"/>
    <w:rsid w:val="005C7FA4"/>
    <w:rsid w:val="005D1B57"/>
    <w:rsid w:val="005D31E9"/>
    <w:rsid w:val="005E600D"/>
    <w:rsid w:val="005F2D2E"/>
    <w:rsid w:val="005F2E88"/>
    <w:rsid w:val="005F3293"/>
    <w:rsid w:val="005F5CC8"/>
    <w:rsid w:val="00601436"/>
    <w:rsid w:val="00601538"/>
    <w:rsid w:val="00601C8A"/>
    <w:rsid w:val="00603A11"/>
    <w:rsid w:val="006070B7"/>
    <w:rsid w:val="00610DD4"/>
    <w:rsid w:val="00612FAB"/>
    <w:rsid w:val="0061303A"/>
    <w:rsid w:val="006220D7"/>
    <w:rsid w:val="00632CB8"/>
    <w:rsid w:val="00632D5A"/>
    <w:rsid w:val="00634282"/>
    <w:rsid w:val="0063521B"/>
    <w:rsid w:val="00636013"/>
    <w:rsid w:val="006424E6"/>
    <w:rsid w:val="00643472"/>
    <w:rsid w:val="00643967"/>
    <w:rsid w:val="006477C0"/>
    <w:rsid w:val="006539E0"/>
    <w:rsid w:val="006711A4"/>
    <w:rsid w:val="00680C2F"/>
    <w:rsid w:val="006834A7"/>
    <w:rsid w:val="00692678"/>
    <w:rsid w:val="0069393B"/>
    <w:rsid w:val="00693A7D"/>
    <w:rsid w:val="0069795E"/>
    <w:rsid w:val="006A5D65"/>
    <w:rsid w:val="006A7E15"/>
    <w:rsid w:val="006B1026"/>
    <w:rsid w:val="006B2A21"/>
    <w:rsid w:val="006C5FE3"/>
    <w:rsid w:val="006D03ED"/>
    <w:rsid w:val="006D0BC9"/>
    <w:rsid w:val="006D36BF"/>
    <w:rsid w:val="006D793F"/>
    <w:rsid w:val="006E24BF"/>
    <w:rsid w:val="006E37F3"/>
    <w:rsid w:val="006F5F7E"/>
    <w:rsid w:val="007147FC"/>
    <w:rsid w:val="00721CEC"/>
    <w:rsid w:val="00731484"/>
    <w:rsid w:val="00733256"/>
    <w:rsid w:val="00741E1A"/>
    <w:rsid w:val="00751B90"/>
    <w:rsid w:val="00755A95"/>
    <w:rsid w:val="00760FD2"/>
    <w:rsid w:val="007642C7"/>
    <w:rsid w:val="007662C6"/>
    <w:rsid w:val="007744EB"/>
    <w:rsid w:val="007809EB"/>
    <w:rsid w:val="0079064C"/>
    <w:rsid w:val="007960F4"/>
    <w:rsid w:val="007961E9"/>
    <w:rsid w:val="007A3824"/>
    <w:rsid w:val="007A4E37"/>
    <w:rsid w:val="007A53DA"/>
    <w:rsid w:val="007A6CC2"/>
    <w:rsid w:val="007B2105"/>
    <w:rsid w:val="007B2854"/>
    <w:rsid w:val="007B3570"/>
    <w:rsid w:val="007B4DC7"/>
    <w:rsid w:val="007D4592"/>
    <w:rsid w:val="007D6D63"/>
    <w:rsid w:val="007E72F8"/>
    <w:rsid w:val="007E7D81"/>
    <w:rsid w:val="007F1C9A"/>
    <w:rsid w:val="0080673A"/>
    <w:rsid w:val="00807C2E"/>
    <w:rsid w:val="008139A8"/>
    <w:rsid w:val="00815123"/>
    <w:rsid w:val="008204E1"/>
    <w:rsid w:val="00822304"/>
    <w:rsid w:val="00824E23"/>
    <w:rsid w:val="0083270B"/>
    <w:rsid w:val="0083355A"/>
    <w:rsid w:val="00833872"/>
    <w:rsid w:val="00834322"/>
    <w:rsid w:val="008440A3"/>
    <w:rsid w:val="008449E3"/>
    <w:rsid w:val="008559CA"/>
    <w:rsid w:val="00857BF3"/>
    <w:rsid w:val="00857D15"/>
    <w:rsid w:val="008610A8"/>
    <w:rsid w:val="00863624"/>
    <w:rsid w:val="00877496"/>
    <w:rsid w:val="008819E5"/>
    <w:rsid w:val="00881BF4"/>
    <w:rsid w:val="00887B32"/>
    <w:rsid w:val="00890862"/>
    <w:rsid w:val="00892986"/>
    <w:rsid w:val="00892B8E"/>
    <w:rsid w:val="00894295"/>
    <w:rsid w:val="008A053D"/>
    <w:rsid w:val="008A0796"/>
    <w:rsid w:val="008A4239"/>
    <w:rsid w:val="008A72B9"/>
    <w:rsid w:val="008B2770"/>
    <w:rsid w:val="008B299C"/>
    <w:rsid w:val="008B4438"/>
    <w:rsid w:val="008B4743"/>
    <w:rsid w:val="008B6192"/>
    <w:rsid w:val="008B6701"/>
    <w:rsid w:val="008B7ACB"/>
    <w:rsid w:val="008C21CA"/>
    <w:rsid w:val="008C5A4F"/>
    <w:rsid w:val="008C62E3"/>
    <w:rsid w:val="008D5AD2"/>
    <w:rsid w:val="008D78D0"/>
    <w:rsid w:val="008D7EFF"/>
    <w:rsid w:val="008E14BC"/>
    <w:rsid w:val="008E2CEB"/>
    <w:rsid w:val="008E46DF"/>
    <w:rsid w:val="00907107"/>
    <w:rsid w:val="009127AE"/>
    <w:rsid w:val="00913C13"/>
    <w:rsid w:val="009223F0"/>
    <w:rsid w:val="00927647"/>
    <w:rsid w:val="009276BD"/>
    <w:rsid w:val="0093089F"/>
    <w:rsid w:val="009323D4"/>
    <w:rsid w:val="00956505"/>
    <w:rsid w:val="00961D5C"/>
    <w:rsid w:val="0096266E"/>
    <w:rsid w:val="00965E51"/>
    <w:rsid w:val="009837CA"/>
    <w:rsid w:val="00985B67"/>
    <w:rsid w:val="00987CAD"/>
    <w:rsid w:val="00994C8D"/>
    <w:rsid w:val="00997761"/>
    <w:rsid w:val="009A088F"/>
    <w:rsid w:val="009A4346"/>
    <w:rsid w:val="009C1DCB"/>
    <w:rsid w:val="009C1F3E"/>
    <w:rsid w:val="009D1659"/>
    <w:rsid w:val="009D2A51"/>
    <w:rsid w:val="009D2AE2"/>
    <w:rsid w:val="009E357F"/>
    <w:rsid w:val="009E5A7C"/>
    <w:rsid w:val="009F4378"/>
    <w:rsid w:val="009F4C21"/>
    <w:rsid w:val="00A047AA"/>
    <w:rsid w:val="00A15130"/>
    <w:rsid w:val="00A227CF"/>
    <w:rsid w:val="00A24290"/>
    <w:rsid w:val="00A343D3"/>
    <w:rsid w:val="00A43491"/>
    <w:rsid w:val="00A5670B"/>
    <w:rsid w:val="00A65005"/>
    <w:rsid w:val="00A75293"/>
    <w:rsid w:val="00A75575"/>
    <w:rsid w:val="00A81B07"/>
    <w:rsid w:val="00A9477D"/>
    <w:rsid w:val="00AA28F4"/>
    <w:rsid w:val="00AA39D1"/>
    <w:rsid w:val="00AC4BAE"/>
    <w:rsid w:val="00AC6651"/>
    <w:rsid w:val="00AC666A"/>
    <w:rsid w:val="00AC6B13"/>
    <w:rsid w:val="00AD00C2"/>
    <w:rsid w:val="00AD522E"/>
    <w:rsid w:val="00AD5A55"/>
    <w:rsid w:val="00AE3E2A"/>
    <w:rsid w:val="00AE67CE"/>
    <w:rsid w:val="00AF2417"/>
    <w:rsid w:val="00AF5AD1"/>
    <w:rsid w:val="00B024E4"/>
    <w:rsid w:val="00B02639"/>
    <w:rsid w:val="00B04B7F"/>
    <w:rsid w:val="00B118F4"/>
    <w:rsid w:val="00B14005"/>
    <w:rsid w:val="00B17288"/>
    <w:rsid w:val="00B229FA"/>
    <w:rsid w:val="00B24D78"/>
    <w:rsid w:val="00B26C38"/>
    <w:rsid w:val="00B27212"/>
    <w:rsid w:val="00B350BF"/>
    <w:rsid w:val="00B4165B"/>
    <w:rsid w:val="00B43D97"/>
    <w:rsid w:val="00B50A81"/>
    <w:rsid w:val="00B541B8"/>
    <w:rsid w:val="00B54324"/>
    <w:rsid w:val="00B55306"/>
    <w:rsid w:val="00B56E26"/>
    <w:rsid w:val="00B613B7"/>
    <w:rsid w:val="00B6148D"/>
    <w:rsid w:val="00B61DB9"/>
    <w:rsid w:val="00B62ADE"/>
    <w:rsid w:val="00B62BEE"/>
    <w:rsid w:val="00B649F7"/>
    <w:rsid w:val="00B71DFC"/>
    <w:rsid w:val="00B75F6F"/>
    <w:rsid w:val="00B76517"/>
    <w:rsid w:val="00B80C4B"/>
    <w:rsid w:val="00B83E6C"/>
    <w:rsid w:val="00B858D4"/>
    <w:rsid w:val="00B93E0C"/>
    <w:rsid w:val="00B96B63"/>
    <w:rsid w:val="00BB1A50"/>
    <w:rsid w:val="00BB2E1D"/>
    <w:rsid w:val="00BB79D6"/>
    <w:rsid w:val="00BB7B93"/>
    <w:rsid w:val="00BC37BF"/>
    <w:rsid w:val="00BC5ADE"/>
    <w:rsid w:val="00BD559A"/>
    <w:rsid w:val="00BD72D7"/>
    <w:rsid w:val="00BE24C7"/>
    <w:rsid w:val="00BE3973"/>
    <w:rsid w:val="00BE5219"/>
    <w:rsid w:val="00BE53AE"/>
    <w:rsid w:val="00BE5F9B"/>
    <w:rsid w:val="00BF27EA"/>
    <w:rsid w:val="00BF4C8E"/>
    <w:rsid w:val="00C02C17"/>
    <w:rsid w:val="00C121AB"/>
    <w:rsid w:val="00C15549"/>
    <w:rsid w:val="00C21226"/>
    <w:rsid w:val="00C4071A"/>
    <w:rsid w:val="00C41EC5"/>
    <w:rsid w:val="00C55814"/>
    <w:rsid w:val="00C65A4A"/>
    <w:rsid w:val="00C66103"/>
    <w:rsid w:val="00C803CD"/>
    <w:rsid w:val="00C806BE"/>
    <w:rsid w:val="00C8418D"/>
    <w:rsid w:val="00C87098"/>
    <w:rsid w:val="00C9114E"/>
    <w:rsid w:val="00CA193D"/>
    <w:rsid w:val="00CB3A1A"/>
    <w:rsid w:val="00CB785E"/>
    <w:rsid w:val="00CC3AC3"/>
    <w:rsid w:val="00CC48EA"/>
    <w:rsid w:val="00CC7F8A"/>
    <w:rsid w:val="00CD0161"/>
    <w:rsid w:val="00CD42AA"/>
    <w:rsid w:val="00CD5444"/>
    <w:rsid w:val="00CD63DC"/>
    <w:rsid w:val="00CD6A62"/>
    <w:rsid w:val="00CD6AB2"/>
    <w:rsid w:val="00CD7280"/>
    <w:rsid w:val="00CF0AAB"/>
    <w:rsid w:val="00CF5422"/>
    <w:rsid w:val="00CF6580"/>
    <w:rsid w:val="00D00DE0"/>
    <w:rsid w:val="00D02FA6"/>
    <w:rsid w:val="00D04447"/>
    <w:rsid w:val="00D064F8"/>
    <w:rsid w:val="00D11A30"/>
    <w:rsid w:val="00D11E6F"/>
    <w:rsid w:val="00D129B8"/>
    <w:rsid w:val="00D15651"/>
    <w:rsid w:val="00D1745A"/>
    <w:rsid w:val="00D22BAF"/>
    <w:rsid w:val="00D30CED"/>
    <w:rsid w:val="00D30FCB"/>
    <w:rsid w:val="00D3453D"/>
    <w:rsid w:val="00D400A5"/>
    <w:rsid w:val="00D51169"/>
    <w:rsid w:val="00D527D5"/>
    <w:rsid w:val="00D54166"/>
    <w:rsid w:val="00D62F6C"/>
    <w:rsid w:val="00D66971"/>
    <w:rsid w:val="00D6699D"/>
    <w:rsid w:val="00D77419"/>
    <w:rsid w:val="00D8189F"/>
    <w:rsid w:val="00D94F44"/>
    <w:rsid w:val="00DA0835"/>
    <w:rsid w:val="00DA1D39"/>
    <w:rsid w:val="00DB20BA"/>
    <w:rsid w:val="00DB30D8"/>
    <w:rsid w:val="00DB31FB"/>
    <w:rsid w:val="00DB7D72"/>
    <w:rsid w:val="00DC0BA3"/>
    <w:rsid w:val="00DC2B45"/>
    <w:rsid w:val="00DC6B37"/>
    <w:rsid w:val="00DC7CD3"/>
    <w:rsid w:val="00DD2ED5"/>
    <w:rsid w:val="00DD5F48"/>
    <w:rsid w:val="00DD7CA6"/>
    <w:rsid w:val="00DE079A"/>
    <w:rsid w:val="00DE251B"/>
    <w:rsid w:val="00DF1113"/>
    <w:rsid w:val="00DF79AA"/>
    <w:rsid w:val="00E0258F"/>
    <w:rsid w:val="00E16535"/>
    <w:rsid w:val="00E22826"/>
    <w:rsid w:val="00E233BE"/>
    <w:rsid w:val="00E305E4"/>
    <w:rsid w:val="00E326FA"/>
    <w:rsid w:val="00E346CF"/>
    <w:rsid w:val="00E4119B"/>
    <w:rsid w:val="00E4600B"/>
    <w:rsid w:val="00E53E94"/>
    <w:rsid w:val="00E55F86"/>
    <w:rsid w:val="00E575DB"/>
    <w:rsid w:val="00E57724"/>
    <w:rsid w:val="00E61CF5"/>
    <w:rsid w:val="00E7243E"/>
    <w:rsid w:val="00E75825"/>
    <w:rsid w:val="00E765E3"/>
    <w:rsid w:val="00E770F5"/>
    <w:rsid w:val="00E83175"/>
    <w:rsid w:val="00E86813"/>
    <w:rsid w:val="00E8704D"/>
    <w:rsid w:val="00E97154"/>
    <w:rsid w:val="00EA3E3B"/>
    <w:rsid w:val="00EB5FEF"/>
    <w:rsid w:val="00EB6A86"/>
    <w:rsid w:val="00EB7475"/>
    <w:rsid w:val="00EB7F19"/>
    <w:rsid w:val="00EB7FB7"/>
    <w:rsid w:val="00EC47A0"/>
    <w:rsid w:val="00EC53E1"/>
    <w:rsid w:val="00EC62DE"/>
    <w:rsid w:val="00EC723F"/>
    <w:rsid w:val="00ED6B71"/>
    <w:rsid w:val="00ED6CCF"/>
    <w:rsid w:val="00EE3E6F"/>
    <w:rsid w:val="00EF1A11"/>
    <w:rsid w:val="00EF1EC4"/>
    <w:rsid w:val="00EF2BF1"/>
    <w:rsid w:val="00EF3E7F"/>
    <w:rsid w:val="00EF7472"/>
    <w:rsid w:val="00F00CD3"/>
    <w:rsid w:val="00F07007"/>
    <w:rsid w:val="00F12FAC"/>
    <w:rsid w:val="00F2696B"/>
    <w:rsid w:val="00F30A28"/>
    <w:rsid w:val="00F33737"/>
    <w:rsid w:val="00F41C17"/>
    <w:rsid w:val="00F44845"/>
    <w:rsid w:val="00F46D6C"/>
    <w:rsid w:val="00F47321"/>
    <w:rsid w:val="00F50962"/>
    <w:rsid w:val="00F61C46"/>
    <w:rsid w:val="00F62407"/>
    <w:rsid w:val="00F65B61"/>
    <w:rsid w:val="00F65FBE"/>
    <w:rsid w:val="00F71D29"/>
    <w:rsid w:val="00F745F4"/>
    <w:rsid w:val="00F75F92"/>
    <w:rsid w:val="00F76035"/>
    <w:rsid w:val="00F77673"/>
    <w:rsid w:val="00F8377A"/>
    <w:rsid w:val="00F84D14"/>
    <w:rsid w:val="00F863BA"/>
    <w:rsid w:val="00F86C26"/>
    <w:rsid w:val="00F875CF"/>
    <w:rsid w:val="00F90387"/>
    <w:rsid w:val="00F92FED"/>
    <w:rsid w:val="00FA0B3D"/>
    <w:rsid w:val="00FA1D13"/>
    <w:rsid w:val="00FA56CF"/>
    <w:rsid w:val="00FB0F9A"/>
    <w:rsid w:val="00FB5301"/>
    <w:rsid w:val="00FC03DB"/>
    <w:rsid w:val="00FD01F6"/>
    <w:rsid w:val="00FD0C3A"/>
    <w:rsid w:val="00FD1237"/>
    <w:rsid w:val="00FD560D"/>
    <w:rsid w:val="00FD6157"/>
    <w:rsid w:val="00FD63CF"/>
    <w:rsid w:val="00FD6EAD"/>
    <w:rsid w:val="00FD7EE4"/>
    <w:rsid w:val="00FE355C"/>
    <w:rsid w:val="00FE56A2"/>
    <w:rsid w:val="00FE7F26"/>
    <w:rsid w:val="00FF129D"/>
    <w:rsid w:val="00FF41A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3EF2-D896-493D-B0D1-91DBB94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D8"/>
    <w:pPr>
      <w:ind w:left="720"/>
      <w:contextualSpacing/>
    </w:pPr>
  </w:style>
  <w:style w:type="table" w:styleId="TableGrid">
    <w:name w:val="Table Grid"/>
    <w:basedOn w:val="TableNormal"/>
    <w:uiPriority w:val="59"/>
    <w:rsid w:val="0058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59A"/>
  </w:style>
  <w:style w:type="paragraph" w:styleId="Footer">
    <w:name w:val="footer"/>
    <w:basedOn w:val="Normal"/>
    <w:link w:val="FooterChar"/>
    <w:uiPriority w:val="99"/>
    <w:semiHidden/>
    <w:unhideWhenUsed/>
    <w:rsid w:val="00BD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59A"/>
  </w:style>
  <w:style w:type="table" w:customStyle="1" w:styleId="TableGrid1">
    <w:name w:val="Table Grid1"/>
    <w:basedOn w:val="TableNormal"/>
    <w:next w:val="TableGrid"/>
    <w:uiPriority w:val="59"/>
    <w:rsid w:val="00E7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0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1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EB7F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B7F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10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juulchin gobi</dc:creator>
  <cp:keywords/>
  <dc:description/>
  <cp:lastModifiedBy>User</cp:lastModifiedBy>
  <cp:revision>101</cp:revision>
  <cp:lastPrinted>2019-02-12T11:22:00Z</cp:lastPrinted>
  <dcterms:created xsi:type="dcterms:W3CDTF">2018-11-21T07:18:00Z</dcterms:created>
  <dcterms:modified xsi:type="dcterms:W3CDTF">2019-03-15T02:19:00Z</dcterms:modified>
</cp:coreProperties>
</file>